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17"/>
        <w:tblW w:w="10228" w:type="dxa"/>
        <w:tblLook w:val="04A0" w:firstRow="1" w:lastRow="0" w:firstColumn="1" w:lastColumn="0" w:noHBand="0" w:noVBand="1"/>
      </w:tblPr>
      <w:tblGrid>
        <w:gridCol w:w="2395"/>
        <w:gridCol w:w="5113"/>
        <w:gridCol w:w="2720"/>
      </w:tblGrid>
      <w:tr w:rsidR="003027BA" w:rsidRPr="00893DCD" w14:paraId="0EF8EEFE" w14:textId="77777777" w:rsidTr="440D895C">
        <w:trPr>
          <w:trHeight w:val="1184"/>
        </w:trPr>
        <w:tc>
          <w:tcPr>
            <w:tcW w:w="2395" w:type="dxa"/>
          </w:tcPr>
          <w:p w14:paraId="672A6659" w14:textId="77777777" w:rsidR="003027BA" w:rsidRPr="00893DCD" w:rsidRDefault="003027BA" w:rsidP="0030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object w:dxaOrig="1596" w:dyaOrig="1309" w14:anchorId="2BBD9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>
                  <v:imagedata r:id="rId11" o:title=""/>
                </v:shape>
                <o:OLEObject Type="Embed" ProgID="Visio.Drawing.15" ShapeID="_x0000_i1025" DrawAspect="Content" ObjectID="_1804400818" r:id="rId12"/>
              </w:object>
            </w:r>
          </w:p>
        </w:tc>
        <w:tc>
          <w:tcPr>
            <w:tcW w:w="5113" w:type="dxa"/>
            <w:vAlign w:val="center"/>
          </w:tcPr>
          <w:p w14:paraId="7EFA57D3" w14:textId="77777777" w:rsidR="003027BA" w:rsidRPr="00893DCD" w:rsidRDefault="003027BA" w:rsidP="007D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CD">
              <w:rPr>
                <w:rFonts w:ascii="Times New Roman" w:hAnsi="Times New Roman" w:cs="Times New Roman"/>
                <w:b/>
                <w:sz w:val="24"/>
                <w:szCs w:val="24"/>
              </w:rPr>
              <w:t>AKADEMİK D</w:t>
            </w:r>
            <w:r w:rsidR="00B04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ANIŞMANLIK FAALİYET RAPORU </w:t>
            </w:r>
            <w:r w:rsidR="007D5DD7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720" w:type="dxa"/>
            <w:vAlign w:val="center"/>
          </w:tcPr>
          <w:p w14:paraId="425CF168" w14:textId="166E2DDF" w:rsidR="003027BA" w:rsidRPr="001668D2" w:rsidRDefault="003027BA" w:rsidP="21BF7AA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>Doküman</w:t>
            </w:r>
            <w:proofErr w:type="spellEnd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  <w:r w:rsidRPr="001668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66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1746" w:rsidRPr="001668D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520375" w:rsidRPr="001668D2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291746" w:rsidRPr="001668D2">
              <w:rPr>
                <w:rFonts w:ascii="Times New Roman" w:hAnsi="Times New Roman" w:cs="Times New Roman"/>
                <w:sz w:val="18"/>
                <w:szCs w:val="18"/>
              </w:rPr>
              <w:t>.KYS.008</w:t>
            </w:r>
          </w:p>
          <w:p w14:paraId="02341CA1" w14:textId="77777777" w:rsidR="003027BA" w:rsidRPr="001668D2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</w:pP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  <w:lang w:eastAsia="x-none"/>
              </w:rPr>
              <w:t>Yayın</w:t>
            </w:r>
            <w:proofErr w:type="spellEnd"/>
            <w:r w:rsidRPr="001668D2">
              <w:rPr>
                <w:rFonts w:ascii="Times New Roman" w:hAnsi="Times New Roman" w:cs="Times New Roman"/>
                <w:b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  <w:lang w:eastAsia="x-none"/>
              </w:rPr>
              <w:t>Tarihi</w:t>
            </w:r>
            <w:proofErr w:type="spellEnd"/>
            <w:r w:rsidRPr="001668D2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: 20.03.2023</w:t>
            </w:r>
          </w:p>
          <w:p w14:paraId="736CB095" w14:textId="7633E8BF" w:rsidR="003027BA" w:rsidRPr="001668D2" w:rsidRDefault="003027BA" w:rsidP="517019C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>Revizyon</w:t>
            </w:r>
            <w:proofErr w:type="spellEnd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  <w:r w:rsidRPr="001668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66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68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471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5AF6931" w14:textId="7E244FE1" w:rsidR="003027BA" w:rsidRPr="00893DCD" w:rsidRDefault="003027BA" w:rsidP="007471E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>Revizyon</w:t>
            </w:r>
            <w:proofErr w:type="spellEnd"/>
            <w:r w:rsidR="0786D794"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>Tarihi</w:t>
            </w:r>
            <w:proofErr w:type="spellEnd"/>
            <w:r w:rsidRPr="001668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7F73D3FF" w:rsidRPr="00166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0A37501D" w14:textId="77777777" w:rsidR="00103052" w:rsidRPr="00893DCD" w:rsidRDefault="00103052">
      <w:pP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3027BA" w:rsidRDefault="003027BA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291746" w:rsidRPr="00893DCD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3027BA" w:rsidRPr="00893DCD" w:rsidRDefault="003027BA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28550" w14:textId="77777777" w:rsidR="003027BA" w:rsidRPr="00893DCD" w:rsidRDefault="003027BA" w:rsidP="003027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İSTANBUL AREL ÜNİVERSİTESİ</w:t>
      </w:r>
    </w:p>
    <w:p w14:paraId="351FCD05" w14:textId="77777777" w:rsidR="003027BA" w:rsidRPr="00893DCD" w:rsidRDefault="003027BA" w:rsidP="00302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20</w:t>
      </w:r>
      <w:proofErr w:type="gramStart"/>
      <w:r w:rsidRPr="00893DCD">
        <w:rPr>
          <w:rFonts w:ascii="Times New Roman" w:hAnsi="Times New Roman" w:cs="Times New Roman"/>
          <w:b/>
          <w:bCs/>
          <w:sz w:val="24"/>
          <w:szCs w:val="24"/>
        </w:rPr>
        <w:t>..</w:t>
      </w:r>
      <w:proofErr w:type="gramEnd"/>
      <w:r w:rsidRPr="00893DCD">
        <w:rPr>
          <w:rFonts w:ascii="Times New Roman" w:hAnsi="Times New Roman" w:cs="Times New Roman"/>
          <w:b/>
          <w:bCs/>
          <w:sz w:val="24"/>
          <w:szCs w:val="24"/>
        </w:rPr>
        <w:t>/20.. EĞİTİM ÖĞRETİM YILI AKADEMİK DANIŞMANLIK FAALİYET RAPORU</w:t>
      </w:r>
    </w:p>
    <w:p w14:paraId="0D0B940D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D07653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HAZIRLAYAN:</w:t>
      </w:r>
    </w:p>
    <w:p w14:paraId="3DEEC669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6B9AB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0818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F31CB" w14:textId="77777777" w:rsidR="003027BA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28261" w14:textId="77777777"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86C05" w14:textId="77777777"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652C" w14:textId="77777777"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9056E" w14:textId="77777777" w:rsidR="00893DCD" w:rsidRP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C43A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BEF00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4F3F4" w14:textId="77777777"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AY/Yıl</w:t>
      </w:r>
    </w:p>
    <w:p w14:paraId="3461D779" w14:textId="77777777" w:rsidR="003027BA" w:rsidRDefault="003027BA">
      <w:pPr>
        <w:rPr>
          <w:rFonts w:ascii="Times New Roman" w:hAnsi="Times New Roman" w:cs="Times New Roman"/>
          <w:sz w:val="24"/>
          <w:szCs w:val="24"/>
        </w:rPr>
      </w:pPr>
    </w:p>
    <w:p w14:paraId="3CF2D8B6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483969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E3AD46" w14:textId="77777777" w:rsidR="00A2734C" w:rsidRDefault="00A2734C">
          <w:pPr>
            <w:pStyle w:val="TBal"/>
          </w:pPr>
          <w:r w:rsidRPr="00A2734C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  <w:r>
            <w:t xml:space="preserve"> </w:t>
          </w:r>
        </w:p>
        <w:p w14:paraId="0FB78278" w14:textId="77777777" w:rsidR="00A2734C" w:rsidRPr="00A2734C" w:rsidRDefault="00A2734C" w:rsidP="00A2734C">
          <w:pPr>
            <w:rPr>
              <w:lang w:eastAsia="tr-TR"/>
            </w:rPr>
          </w:pPr>
        </w:p>
        <w:p w14:paraId="14B40941" w14:textId="77777777" w:rsidR="00EF6056" w:rsidRDefault="00A273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73960" w:history="1"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I.</w:t>
            </w:r>
            <w:r w:rsidR="00EF6056">
              <w:rPr>
                <w:rFonts w:eastAsiaTheme="minorEastAsia"/>
                <w:noProof/>
                <w:lang w:eastAsia="tr-TR"/>
              </w:rPr>
              <w:tab/>
            </w:r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GENEL BİLGİLER</w:t>
            </w:r>
            <w:r w:rsidR="00EF6056">
              <w:rPr>
                <w:noProof/>
                <w:webHidden/>
              </w:rPr>
              <w:tab/>
            </w:r>
            <w:r w:rsidR="00EF6056">
              <w:rPr>
                <w:noProof/>
                <w:webHidden/>
              </w:rPr>
              <w:fldChar w:fldCharType="begin"/>
            </w:r>
            <w:r w:rsidR="00EF6056">
              <w:rPr>
                <w:noProof/>
                <w:webHidden/>
              </w:rPr>
              <w:instrText xml:space="preserve"> PAGEREF _Toc145073960 \h </w:instrText>
            </w:r>
            <w:r w:rsidR="00EF6056">
              <w:rPr>
                <w:noProof/>
                <w:webHidden/>
              </w:rPr>
            </w:r>
            <w:r w:rsidR="00EF6056">
              <w:rPr>
                <w:noProof/>
                <w:webHidden/>
              </w:rPr>
              <w:fldChar w:fldCharType="separate"/>
            </w:r>
            <w:r w:rsidR="004B688B">
              <w:rPr>
                <w:noProof/>
                <w:webHidden/>
              </w:rPr>
              <w:t>3</w:t>
            </w:r>
            <w:r w:rsidR="00EF6056">
              <w:rPr>
                <w:noProof/>
                <w:webHidden/>
              </w:rPr>
              <w:fldChar w:fldCharType="end"/>
            </w:r>
          </w:hyperlink>
        </w:p>
        <w:p w14:paraId="5C8A26E4" w14:textId="77777777" w:rsidR="00EF6056" w:rsidRDefault="00590B75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5073961" w:history="1"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II.</w:t>
            </w:r>
            <w:r w:rsidR="00EF6056">
              <w:rPr>
                <w:rFonts w:eastAsiaTheme="minorEastAsia"/>
                <w:noProof/>
                <w:lang w:eastAsia="tr-TR"/>
              </w:rPr>
              <w:tab/>
            </w:r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FAALİYETLER</w:t>
            </w:r>
            <w:r w:rsidR="00EF6056">
              <w:rPr>
                <w:noProof/>
                <w:webHidden/>
              </w:rPr>
              <w:tab/>
            </w:r>
            <w:r w:rsidR="00EF6056">
              <w:rPr>
                <w:noProof/>
                <w:webHidden/>
              </w:rPr>
              <w:fldChar w:fldCharType="begin"/>
            </w:r>
            <w:r w:rsidR="00EF6056">
              <w:rPr>
                <w:noProof/>
                <w:webHidden/>
              </w:rPr>
              <w:instrText xml:space="preserve"> PAGEREF _Toc145073961 \h </w:instrText>
            </w:r>
            <w:r w:rsidR="00EF6056">
              <w:rPr>
                <w:noProof/>
                <w:webHidden/>
              </w:rPr>
            </w:r>
            <w:r w:rsidR="00EF6056">
              <w:rPr>
                <w:noProof/>
                <w:webHidden/>
              </w:rPr>
              <w:fldChar w:fldCharType="separate"/>
            </w:r>
            <w:r w:rsidR="004B688B">
              <w:rPr>
                <w:noProof/>
                <w:webHidden/>
              </w:rPr>
              <w:t>4</w:t>
            </w:r>
            <w:r w:rsidR="00EF6056">
              <w:rPr>
                <w:noProof/>
                <w:webHidden/>
              </w:rPr>
              <w:fldChar w:fldCharType="end"/>
            </w:r>
          </w:hyperlink>
        </w:p>
        <w:p w14:paraId="0376D6B0" w14:textId="77777777" w:rsidR="00EF6056" w:rsidRDefault="00590B75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5073962" w:history="1"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A.</w:t>
            </w:r>
            <w:r w:rsidR="00EF6056">
              <w:rPr>
                <w:rFonts w:eastAsiaTheme="minorEastAsia"/>
                <w:noProof/>
                <w:lang w:eastAsia="tr-TR"/>
              </w:rPr>
              <w:tab/>
            </w:r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Ders Kayıt Faaliyetleri</w:t>
            </w:r>
            <w:r w:rsidR="00EF6056">
              <w:rPr>
                <w:noProof/>
                <w:webHidden/>
              </w:rPr>
              <w:tab/>
            </w:r>
            <w:r w:rsidR="00EF6056">
              <w:rPr>
                <w:noProof/>
                <w:webHidden/>
              </w:rPr>
              <w:fldChar w:fldCharType="begin"/>
            </w:r>
            <w:r w:rsidR="00EF6056">
              <w:rPr>
                <w:noProof/>
                <w:webHidden/>
              </w:rPr>
              <w:instrText xml:space="preserve"> PAGEREF _Toc145073962 \h </w:instrText>
            </w:r>
            <w:r w:rsidR="00EF6056">
              <w:rPr>
                <w:noProof/>
                <w:webHidden/>
              </w:rPr>
            </w:r>
            <w:r w:rsidR="00EF6056">
              <w:rPr>
                <w:noProof/>
                <w:webHidden/>
              </w:rPr>
              <w:fldChar w:fldCharType="separate"/>
            </w:r>
            <w:r w:rsidR="004B688B">
              <w:rPr>
                <w:noProof/>
                <w:webHidden/>
              </w:rPr>
              <w:t>4</w:t>
            </w:r>
            <w:r w:rsidR="00EF6056">
              <w:rPr>
                <w:noProof/>
                <w:webHidden/>
              </w:rPr>
              <w:fldChar w:fldCharType="end"/>
            </w:r>
          </w:hyperlink>
        </w:p>
        <w:p w14:paraId="11A62CF9" w14:textId="77777777" w:rsidR="00EF6056" w:rsidRDefault="00590B75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5073963" w:history="1"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B.</w:t>
            </w:r>
            <w:r w:rsidR="00EF6056">
              <w:rPr>
                <w:rFonts w:eastAsiaTheme="minorEastAsia"/>
                <w:noProof/>
                <w:lang w:eastAsia="tr-TR"/>
              </w:rPr>
              <w:tab/>
            </w:r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Danışmanlık Faaliyetleri</w:t>
            </w:r>
            <w:r w:rsidR="00EF6056">
              <w:rPr>
                <w:noProof/>
                <w:webHidden/>
              </w:rPr>
              <w:tab/>
            </w:r>
            <w:r w:rsidR="00EF6056">
              <w:rPr>
                <w:noProof/>
                <w:webHidden/>
              </w:rPr>
              <w:fldChar w:fldCharType="begin"/>
            </w:r>
            <w:r w:rsidR="00EF6056">
              <w:rPr>
                <w:noProof/>
                <w:webHidden/>
              </w:rPr>
              <w:instrText xml:space="preserve"> PAGEREF _Toc145073963 \h </w:instrText>
            </w:r>
            <w:r w:rsidR="00EF6056">
              <w:rPr>
                <w:noProof/>
                <w:webHidden/>
              </w:rPr>
            </w:r>
            <w:r w:rsidR="00EF6056">
              <w:rPr>
                <w:noProof/>
                <w:webHidden/>
              </w:rPr>
              <w:fldChar w:fldCharType="separate"/>
            </w:r>
            <w:r w:rsidR="004B688B">
              <w:rPr>
                <w:noProof/>
                <w:webHidden/>
              </w:rPr>
              <w:t>5</w:t>
            </w:r>
            <w:r w:rsidR="00EF6056">
              <w:rPr>
                <w:noProof/>
                <w:webHidden/>
              </w:rPr>
              <w:fldChar w:fldCharType="end"/>
            </w:r>
          </w:hyperlink>
        </w:p>
        <w:p w14:paraId="2E6B1B55" w14:textId="77777777" w:rsidR="00EF6056" w:rsidRDefault="00590B75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5073964" w:history="1"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III.</w:t>
            </w:r>
            <w:r w:rsidR="00EF6056">
              <w:rPr>
                <w:rFonts w:eastAsiaTheme="minorEastAsia"/>
                <w:noProof/>
                <w:lang w:eastAsia="tr-TR"/>
              </w:rPr>
              <w:tab/>
            </w:r>
            <w:r w:rsidR="00EF6056" w:rsidRPr="00C778E8">
              <w:rPr>
                <w:rStyle w:val="Kpr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EF6056">
              <w:rPr>
                <w:noProof/>
                <w:webHidden/>
              </w:rPr>
              <w:tab/>
            </w:r>
            <w:r w:rsidR="00EF6056">
              <w:rPr>
                <w:noProof/>
                <w:webHidden/>
              </w:rPr>
              <w:fldChar w:fldCharType="begin"/>
            </w:r>
            <w:r w:rsidR="00EF6056">
              <w:rPr>
                <w:noProof/>
                <w:webHidden/>
              </w:rPr>
              <w:instrText xml:space="preserve"> PAGEREF _Toc145073964 \h </w:instrText>
            </w:r>
            <w:r w:rsidR="00EF6056">
              <w:rPr>
                <w:noProof/>
                <w:webHidden/>
              </w:rPr>
            </w:r>
            <w:r w:rsidR="00EF6056">
              <w:rPr>
                <w:noProof/>
                <w:webHidden/>
              </w:rPr>
              <w:fldChar w:fldCharType="separate"/>
            </w:r>
            <w:r w:rsidR="004B688B">
              <w:rPr>
                <w:noProof/>
                <w:webHidden/>
              </w:rPr>
              <w:t>7</w:t>
            </w:r>
            <w:r w:rsidR="00EF6056">
              <w:rPr>
                <w:noProof/>
                <w:webHidden/>
              </w:rPr>
              <w:fldChar w:fldCharType="end"/>
            </w:r>
          </w:hyperlink>
        </w:p>
        <w:p w14:paraId="1FC39945" w14:textId="77777777" w:rsidR="00A2734C" w:rsidRDefault="00A2734C">
          <w:r>
            <w:rPr>
              <w:b/>
              <w:bCs/>
            </w:rPr>
            <w:fldChar w:fldCharType="end"/>
          </w:r>
        </w:p>
      </w:sdtContent>
    </w:sdt>
    <w:p w14:paraId="0562CB0E" w14:textId="77777777" w:rsidR="00A2734C" w:rsidRPr="00311FC7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62EBF3C5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6D98A12B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2946DB82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5997CC1D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110FFD37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6B699379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3FE9F23F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1F72F646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08CE6F91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61CDCEAD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6BB9E253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23DE523C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52E56223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07547A01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5043CB0F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07459315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6537F28F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6DFB9E20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70DF9E56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44E871BC" w14:textId="77777777" w:rsidR="00291746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144A5D23" w14:textId="77777777"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14:paraId="25948EA3" w14:textId="77777777" w:rsidR="003027BA" w:rsidRPr="00893DCD" w:rsidRDefault="0004673C" w:rsidP="0004673C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5073960"/>
      <w:r w:rsidRPr="00893DC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GENEL BİLGİLER</w:t>
      </w:r>
      <w:bookmarkEnd w:id="1"/>
    </w:p>
    <w:p w14:paraId="738610EB" w14:textId="77777777" w:rsidR="003027BA" w:rsidRPr="00893DCD" w:rsidRDefault="003027BA">
      <w:pPr>
        <w:rPr>
          <w:rFonts w:ascii="Times New Roman" w:hAnsi="Times New Roman" w:cs="Times New Roman"/>
          <w:sz w:val="24"/>
          <w:szCs w:val="24"/>
        </w:rPr>
      </w:pPr>
    </w:p>
    <w:p w14:paraId="637805D2" w14:textId="77777777" w:rsidR="00013F33" w:rsidRDefault="00013F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E5CC9A" w14:textId="77777777" w:rsidR="003562D3" w:rsidRPr="003562D3" w:rsidRDefault="003562D3">
      <w:pPr>
        <w:rPr>
          <w:rFonts w:ascii="Times New Roman" w:hAnsi="Times New Roman" w:cs="Times New Roman"/>
          <w:sz w:val="24"/>
          <w:szCs w:val="24"/>
        </w:rPr>
      </w:pPr>
      <w:r w:rsidRPr="003562D3">
        <w:rPr>
          <w:rFonts w:ascii="Times New Roman" w:hAnsi="Times New Roman" w:cs="Times New Roman"/>
          <w:sz w:val="24"/>
          <w:szCs w:val="24"/>
        </w:rPr>
        <w:t>Tablo 1. Danışmanlık gün ve saati</w:t>
      </w:r>
      <w:r>
        <w:rPr>
          <w:rFonts w:ascii="Times New Roman" w:hAnsi="Times New Roman" w:cs="Times New Roman"/>
          <w:sz w:val="24"/>
          <w:szCs w:val="24"/>
        </w:rPr>
        <w:t xml:space="preserve"> bilgisi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49"/>
        <w:gridCol w:w="1894"/>
        <w:gridCol w:w="1443"/>
        <w:gridCol w:w="1838"/>
        <w:gridCol w:w="1838"/>
      </w:tblGrid>
      <w:tr w:rsidR="003562D3" w14:paraId="1B43A07A" w14:textId="77777777" w:rsidTr="00EA36B5">
        <w:trPr>
          <w:trHeight w:val="486"/>
        </w:trPr>
        <w:tc>
          <w:tcPr>
            <w:tcW w:w="2049" w:type="dxa"/>
            <w:vAlign w:val="center"/>
          </w:tcPr>
          <w:p w14:paraId="2290D204" w14:textId="77777777" w:rsidR="003562D3" w:rsidRP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</w:p>
        </w:tc>
        <w:tc>
          <w:tcPr>
            <w:tcW w:w="1894" w:type="dxa"/>
            <w:vAlign w:val="center"/>
          </w:tcPr>
          <w:p w14:paraId="7B2E5AFF" w14:textId="77777777" w:rsidR="003562D3" w:rsidRP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Danışmanın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1443" w:type="dxa"/>
            <w:vAlign w:val="center"/>
          </w:tcPr>
          <w:p w14:paraId="1362B8A6" w14:textId="77777777" w:rsidR="003562D3" w:rsidRPr="003562D3" w:rsidRDefault="003562D3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proofErr w:type="spellEnd"/>
          </w:p>
        </w:tc>
        <w:tc>
          <w:tcPr>
            <w:tcW w:w="1838" w:type="dxa"/>
            <w:vAlign w:val="center"/>
          </w:tcPr>
          <w:p w14:paraId="297E5369" w14:textId="77777777" w:rsidR="003562D3" w:rsidRPr="003562D3" w:rsidRDefault="003562D3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838" w:type="dxa"/>
            <w:vAlign w:val="center"/>
          </w:tcPr>
          <w:p w14:paraId="6FA1664E" w14:textId="77777777" w:rsidR="003562D3" w:rsidRPr="003562D3" w:rsidRDefault="003562D3" w:rsidP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danışmanlık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</w:tr>
      <w:tr w:rsidR="003562D3" w14:paraId="463F29E8" w14:textId="77777777" w:rsidTr="00EA36B5">
        <w:trPr>
          <w:trHeight w:val="243"/>
        </w:trPr>
        <w:tc>
          <w:tcPr>
            <w:tcW w:w="2049" w:type="dxa"/>
            <w:vAlign w:val="center"/>
          </w:tcPr>
          <w:p w14:paraId="3B7B4B86" w14:textId="77777777" w:rsid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A0FF5F2" w14:textId="77777777" w:rsid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630AD66" w14:textId="77777777" w:rsid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1829076" w14:textId="77777777" w:rsid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BA226A1" w14:textId="77777777" w:rsidR="003562D3" w:rsidRDefault="00356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D93B2" w14:textId="77777777" w:rsidR="00893DCD" w:rsidRDefault="00893DCD">
      <w:pPr>
        <w:rPr>
          <w:rFonts w:ascii="Times New Roman" w:hAnsi="Times New Roman" w:cs="Times New Roman"/>
          <w:sz w:val="24"/>
          <w:szCs w:val="24"/>
        </w:rPr>
      </w:pPr>
    </w:p>
    <w:p w14:paraId="0DE4B5B7" w14:textId="77777777" w:rsidR="00291746" w:rsidRPr="00893DCD" w:rsidRDefault="00291746">
      <w:pPr>
        <w:rPr>
          <w:rFonts w:ascii="Times New Roman" w:hAnsi="Times New Roman" w:cs="Times New Roman"/>
          <w:sz w:val="24"/>
          <w:szCs w:val="24"/>
        </w:rPr>
      </w:pPr>
    </w:p>
    <w:p w14:paraId="1BDD8BBB" w14:textId="77777777" w:rsidR="00893DCD" w:rsidRDefault="00893DCD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A1758D">
        <w:rPr>
          <w:rFonts w:ascii="Times New Roman" w:hAnsi="Times New Roman" w:cs="Times New Roman"/>
          <w:sz w:val="24"/>
          <w:szCs w:val="24"/>
        </w:rPr>
        <w:t>2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/20.. </w:t>
      </w:r>
      <w:r w:rsidR="00656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ılı </w:t>
      </w:r>
      <w:r w:rsidR="006564C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danışmanlık y</w:t>
      </w:r>
      <w:r>
        <w:rPr>
          <w:rFonts w:ascii="Times New Roman" w:hAnsi="Times New Roman" w:cs="Times New Roman"/>
          <w:sz w:val="24"/>
          <w:szCs w:val="24"/>
        </w:rPr>
        <w:t xml:space="preserve">apılan </w:t>
      </w:r>
      <w:r w:rsidR="006564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ınıf </w:t>
      </w:r>
      <w:r w:rsidR="006564CE">
        <w:rPr>
          <w:rFonts w:ascii="Times New Roman" w:hAnsi="Times New Roman" w:cs="Times New Roman"/>
          <w:sz w:val="24"/>
          <w:szCs w:val="24"/>
        </w:rPr>
        <w:t>demografik bilgi t</w:t>
      </w:r>
      <w:r>
        <w:rPr>
          <w:rFonts w:ascii="Times New Roman" w:hAnsi="Times New Roman" w:cs="Times New Roman"/>
          <w:sz w:val="24"/>
          <w:szCs w:val="24"/>
        </w:rPr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3"/>
        <w:gridCol w:w="1280"/>
        <w:gridCol w:w="962"/>
        <w:gridCol w:w="962"/>
        <w:gridCol w:w="961"/>
        <w:gridCol w:w="949"/>
        <w:gridCol w:w="1033"/>
        <w:gridCol w:w="961"/>
        <w:gridCol w:w="961"/>
      </w:tblGrid>
      <w:tr w:rsidR="00C01069" w14:paraId="6EB6484C" w14:textId="77777777" w:rsidTr="00EA36B5">
        <w:trPr>
          <w:trHeight w:val="1442"/>
        </w:trPr>
        <w:tc>
          <w:tcPr>
            <w:tcW w:w="993" w:type="dxa"/>
            <w:vAlign w:val="center"/>
          </w:tcPr>
          <w:p w14:paraId="7C9106C8" w14:textId="77777777" w:rsidR="00C01069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Bölüm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>/</w:t>
            </w:r>
          </w:p>
          <w:p w14:paraId="1E0D79F0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280" w:type="dxa"/>
            <w:vAlign w:val="center"/>
          </w:tcPr>
          <w:p w14:paraId="236031B7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Danışmanın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Unvanı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Soyadı</w:t>
            </w:r>
            <w:proofErr w:type="spellEnd"/>
          </w:p>
        </w:tc>
        <w:tc>
          <w:tcPr>
            <w:tcW w:w="962" w:type="dxa"/>
            <w:vAlign w:val="center"/>
          </w:tcPr>
          <w:p w14:paraId="1A183AD0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962" w:type="dxa"/>
            <w:vAlign w:val="center"/>
          </w:tcPr>
          <w:p w14:paraId="6F82246B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Kız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961" w:type="dxa"/>
            <w:vAlign w:val="center"/>
          </w:tcPr>
          <w:p w14:paraId="351C382E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Erkek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949" w:type="dxa"/>
            <w:vAlign w:val="center"/>
          </w:tcPr>
          <w:p w14:paraId="431E9EE7" w14:textId="77777777" w:rsidR="00C01069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033" w:type="dxa"/>
            <w:vAlign w:val="center"/>
          </w:tcPr>
          <w:p w14:paraId="50E40045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İstanbul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Dışından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Gelen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961" w:type="dxa"/>
            <w:vAlign w:val="center"/>
          </w:tcPr>
          <w:p w14:paraId="5F9813DF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Yurtta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Kalan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961" w:type="dxa"/>
            <w:vAlign w:val="center"/>
          </w:tcPr>
          <w:p w14:paraId="7B163223" w14:textId="77777777" w:rsidR="00C01069" w:rsidRPr="00893DCD" w:rsidRDefault="00C0106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Ailesi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Kalan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3DCD"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</w:tr>
      <w:tr w:rsidR="00C01069" w14:paraId="66204FF1" w14:textId="77777777" w:rsidTr="00EA36B5">
        <w:trPr>
          <w:trHeight w:val="263"/>
        </w:trPr>
        <w:tc>
          <w:tcPr>
            <w:tcW w:w="993" w:type="dxa"/>
            <w:vAlign w:val="center"/>
          </w:tcPr>
          <w:p w14:paraId="2DBF0D7D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B62F1B3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2F2C34E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80A4E5D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9219836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96FEF7D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7194DBDC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69D0D3C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4CD245A" w14:textId="77777777" w:rsidR="00C01069" w:rsidRDefault="00C0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1BE67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FEB5B0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D7AA69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96D064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4FF1C98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072C0D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A21919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D18F9B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8601FE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3CABC7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08B5D1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DEB4AB" w14:textId="77777777" w:rsidR="00291746" w:rsidRDefault="002917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D9C6F4" w14:textId="77777777" w:rsidR="00291746" w:rsidRDefault="002917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1F511A" w14:textId="77777777" w:rsidR="00291746" w:rsidRDefault="002917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F9C3DC" w14:textId="77777777" w:rsidR="00291746" w:rsidRDefault="002917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23141B" w14:textId="77777777" w:rsidR="00AF202C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3B1409" w14:textId="77777777" w:rsidR="00AF202C" w:rsidRPr="00A1758D" w:rsidRDefault="00AF20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4ED6290" w14:textId="77777777" w:rsidR="00467027" w:rsidRDefault="00467027" w:rsidP="00467027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5073961"/>
      <w:r w:rsidRPr="00467027">
        <w:rPr>
          <w:rFonts w:ascii="Times New Roman" w:hAnsi="Times New Roman" w:cs="Times New Roman"/>
          <w:b/>
          <w:color w:val="auto"/>
          <w:sz w:val="24"/>
        </w:rPr>
        <w:lastRenderedPageBreak/>
        <w:t>FAALİYETLER</w:t>
      </w:r>
      <w:bookmarkEnd w:id="2"/>
    </w:p>
    <w:p w14:paraId="562C75D1" w14:textId="77777777" w:rsidR="00467027" w:rsidRDefault="00467027" w:rsidP="00467027"/>
    <w:p w14:paraId="664355AD" w14:textId="77777777" w:rsidR="00467027" w:rsidRDefault="00467027" w:rsidP="004670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900EEF5" w14:textId="77777777" w:rsidR="006D0133" w:rsidRPr="006D0133" w:rsidRDefault="006D0133" w:rsidP="006D0133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3" w:name="_Toc145073962"/>
      <w:r w:rsidRPr="006D0133">
        <w:rPr>
          <w:rFonts w:ascii="Times New Roman" w:hAnsi="Times New Roman" w:cs="Times New Roman"/>
          <w:b/>
          <w:color w:val="auto"/>
          <w:sz w:val="24"/>
        </w:rPr>
        <w:t>Ders Kayı</w:t>
      </w:r>
      <w:r>
        <w:rPr>
          <w:rFonts w:ascii="Times New Roman" w:hAnsi="Times New Roman" w:cs="Times New Roman"/>
          <w:b/>
          <w:color w:val="auto"/>
          <w:sz w:val="24"/>
        </w:rPr>
        <w:t>t</w:t>
      </w:r>
      <w:r w:rsidRPr="006D013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F20C0">
        <w:rPr>
          <w:rFonts w:ascii="Times New Roman" w:hAnsi="Times New Roman" w:cs="Times New Roman"/>
          <w:b/>
          <w:color w:val="auto"/>
          <w:sz w:val="24"/>
        </w:rPr>
        <w:t>Faaliyetleri</w:t>
      </w:r>
      <w:bookmarkEnd w:id="3"/>
    </w:p>
    <w:p w14:paraId="1A965116" w14:textId="77777777"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14:paraId="2CBE32BB" w14:textId="77777777" w:rsidR="00EF02D9" w:rsidRDefault="00B67476" w:rsidP="00A2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</w:t>
      </w:r>
      <w:r w:rsidR="00EF02D9">
        <w:rPr>
          <w:rFonts w:ascii="Times New Roman" w:hAnsi="Times New Roman" w:cs="Times New Roman"/>
          <w:sz w:val="24"/>
          <w:szCs w:val="24"/>
        </w:rPr>
        <w:t xml:space="preserve">anlığımda  toplam </w:t>
      </w:r>
      <w:proofErr w:type="gramStart"/>
      <w:r w:rsidR="00EF02D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F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02D9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="00EF02D9">
        <w:rPr>
          <w:rFonts w:ascii="Times New Roman" w:hAnsi="Times New Roman" w:cs="Times New Roman"/>
          <w:sz w:val="24"/>
          <w:szCs w:val="24"/>
        </w:rPr>
        <w:t xml:space="preserve"> vardır. Bu öğrenciler arasında güz dönemi ve bahar döneminde kayıt yaptırmayan öğrenciler ile ilgili bilgiler Tablo 3 ve Tablo 4’de verilmiştir.</w:t>
      </w:r>
    </w:p>
    <w:p w14:paraId="7DF4E37C" w14:textId="77777777"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14:paraId="73CD59F9" w14:textId="77777777" w:rsidR="00E22188" w:rsidRDefault="00E22188" w:rsidP="00E2218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EF02D9">
        <w:rPr>
          <w:rFonts w:ascii="Times New Roman" w:hAnsi="Times New Roman" w:cs="Times New Roman"/>
          <w:sz w:val="24"/>
          <w:szCs w:val="24"/>
        </w:rPr>
        <w:t>3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 w:rsidR="006564CE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6564C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6564CE">
        <w:rPr>
          <w:rFonts w:ascii="Times New Roman" w:hAnsi="Times New Roman" w:cs="Times New Roman"/>
          <w:sz w:val="24"/>
          <w:szCs w:val="24"/>
        </w:rPr>
        <w:t>/20…..a</w:t>
      </w:r>
      <w:r>
        <w:rPr>
          <w:rFonts w:ascii="Times New Roman" w:hAnsi="Times New Roman" w:cs="Times New Roman"/>
          <w:sz w:val="24"/>
          <w:szCs w:val="24"/>
        </w:rPr>
        <w:t xml:space="preserve">kademik </w:t>
      </w:r>
      <w:r w:rsidR="006564C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ılı</w:t>
      </w:r>
      <w:r w:rsidR="00F9383E">
        <w:rPr>
          <w:rFonts w:ascii="Times New Roman" w:hAnsi="Times New Roman" w:cs="Times New Roman"/>
          <w:sz w:val="24"/>
          <w:szCs w:val="24"/>
        </w:rPr>
        <w:t xml:space="preserve"> güz döneminde </w:t>
      </w:r>
      <w:r w:rsidR="006564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ers kaydı </w:t>
      </w:r>
      <w:r w:rsidR="00F9383E">
        <w:rPr>
          <w:rFonts w:ascii="Times New Roman" w:hAnsi="Times New Roman" w:cs="Times New Roman"/>
          <w:sz w:val="24"/>
          <w:szCs w:val="24"/>
        </w:rPr>
        <w:t>yapmayan öğrenciler hakkında bilgi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67"/>
        <w:gridCol w:w="2780"/>
        <w:gridCol w:w="3163"/>
      </w:tblGrid>
      <w:tr w:rsidR="00F9383E" w14:paraId="3E0230C0" w14:textId="77777777" w:rsidTr="00930175">
        <w:trPr>
          <w:trHeight w:val="518"/>
        </w:trPr>
        <w:tc>
          <w:tcPr>
            <w:tcW w:w="2767" w:type="dxa"/>
            <w:vAlign w:val="center"/>
          </w:tcPr>
          <w:p w14:paraId="0B41D16D" w14:textId="77777777" w:rsidR="00F9383E" w:rsidRPr="00893DCD" w:rsidRDefault="00F9383E" w:rsidP="00A2734C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Numarası</w:t>
            </w:r>
            <w:proofErr w:type="spellEnd"/>
          </w:p>
        </w:tc>
        <w:tc>
          <w:tcPr>
            <w:tcW w:w="2780" w:type="dxa"/>
            <w:vAlign w:val="center"/>
          </w:tcPr>
          <w:p w14:paraId="2EE8FA5B" w14:textId="77777777" w:rsidR="00F9383E" w:rsidRDefault="00F9383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Yapmama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Gerekçesi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63" w:type="dxa"/>
            <w:vAlign w:val="center"/>
          </w:tcPr>
          <w:p w14:paraId="0F066280" w14:textId="77777777" w:rsidR="00F9383E" w:rsidRPr="00A22AF1" w:rsidRDefault="00F9383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</w:p>
        </w:tc>
      </w:tr>
      <w:tr w:rsidR="00F9383E" w14:paraId="44FB30F8" w14:textId="77777777" w:rsidTr="00EA36B5">
        <w:trPr>
          <w:trHeight w:val="219"/>
        </w:trPr>
        <w:tc>
          <w:tcPr>
            <w:tcW w:w="2767" w:type="dxa"/>
            <w:vAlign w:val="center"/>
          </w:tcPr>
          <w:p w14:paraId="1DA6542E" w14:textId="77777777" w:rsidR="00F9383E" w:rsidRDefault="00F9383E" w:rsidP="00F9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041E394" w14:textId="77777777" w:rsidR="00F9383E" w:rsidRDefault="00F9383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22B00AE" w14:textId="77777777" w:rsidR="00F9383E" w:rsidRDefault="00F9383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83E" w14:paraId="42C6D796" w14:textId="77777777" w:rsidTr="00EA36B5">
        <w:trPr>
          <w:trHeight w:val="219"/>
        </w:trPr>
        <w:tc>
          <w:tcPr>
            <w:tcW w:w="2767" w:type="dxa"/>
            <w:vAlign w:val="center"/>
          </w:tcPr>
          <w:p w14:paraId="6E1831B3" w14:textId="77777777" w:rsidR="00F9383E" w:rsidRPr="00F9383E" w:rsidRDefault="00F9383E" w:rsidP="00F9383E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54E11D2A" w14:textId="77777777" w:rsidR="00F9383E" w:rsidRDefault="00F9383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31126E5D" w14:textId="77777777" w:rsidR="00F9383E" w:rsidRDefault="00F9383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652F0" w14:textId="77777777" w:rsidR="00467027" w:rsidRPr="00F9383E" w:rsidRDefault="00F9383E" w:rsidP="00467027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2DE403A5" w14:textId="77777777" w:rsidR="00C76AFB" w:rsidRDefault="00C76AFB" w:rsidP="00C76AFB">
      <w:pPr>
        <w:rPr>
          <w:rFonts w:ascii="Times New Roman" w:hAnsi="Times New Roman" w:cs="Times New Roman"/>
          <w:sz w:val="24"/>
          <w:szCs w:val="24"/>
        </w:rPr>
      </w:pPr>
    </w:p>
    <w:p w14:paraId="69F8332A" w14:textId="77777777" w:rsidR="00C76AFB" w:rsidRDefault="00C76AFB" w:rsidP="00C76AF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EF02D9">
        <w:rPr>
          <w:rFonts w:ascii="Times New Roman" w:hAnsi="Times New Roman" w:cs="Times New Roman"/>
          <w:sz w:val="24"/>
          <w:szCs w:val="24"/>
        </w:rPr>
        <w:t>4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bahar döneminde ders kaydı yapmayan öğrenciler hakkında bilgi</w:t>
      </w:r>
    </w:p>
    <w:tbl>
      <w:tblPr>
        <w:tblStyle w:val="TabloKlavuzu"/>
        <w:tblW w:w="8769" w:type="dxa"/>
        <w:tblLook w:val="04A0" w:firstRow="1" w:lastRow="0" w:firstColumn="1" w:lastColumn="0" w:noHBand="0" w:noVBand="1"/>
      </w:tblPr>
      <w:tblGrid>
        <w:gridCol w:w="2786"/>
        <w:gridCol w:w="2799"/>
        <w:gridCol w:w="3184"/>
      </w:tblGrid>
      <w:tr w:rsidR="00C76AFB" w14:paraId="68FBD283" w14:textId="77777777" w:rsidTr="00930175">
        <w:trPr>
          <w:trHeight w:val="474"/>
        </w:trPr>
        <w:tc>
          <w:tcPr>
            <w:tcW w:w="2786" w:type="dxa"/>
            <w:vAlign w:val="center"/>
          </w:tcPr>
          <w:p w14:paraId="3A19197C" w14:textId="77777777" w:rsidR="00C76AFB" w:rsidRPr="00893DCD" w:rsidRDefault="00C76AFB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Numarası</w:t>
            </w:r>
            <w:proofErr w:type="spellEnd"/>
          </w:p>
        </w:tc>
        <w:tc>
          <w:tcPr>
            <w:tcW w:w="2799" w:type="dxa"/>
            <w:vAlign w:val="center"/>
          </w:tcPr>
          <w:p w14:paraId="79B93AE2" w14:textId="77777777" w:rsidR="00C76AFB" w:rsidRDefault="00C76AFB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Kayıt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Yapmama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Gerekçesi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84" w:type="dxa"/>
            <w:vAlign w:val="center"/>
          </w:tcPr>
          <w:p w14:paraId="1F838A88" w14:textId="77777777" w:rsidR="00C76AFB" w:rsidRPr="00A22AF1" w:rsidRDefault="00C76AFB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</w:p>
        </w:tc>
      </w:tr>
      <w:tr w:rsidR="00C76AFB" w14:paraId="62431CDC" w14:textId="77777777" w:rsidTr="00EA36B5">
        <w:trPr>
          <w:trHeight w:val="197"/>
        </w:trPr>
        <w:tc>
          <w:tcPr>
            <w:tcW w:w="2786" w:type="dxa"/>
            <w:vAlign w:val="center"/>
          </w:tcPr>
          <w:p w14:paraId="49E398E2" w14:textId="77777777" w:rsidR="00C76AFB" w:rsidRDefault="00C76AF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287F21" w14:textId="77777777" w:rsidR="00C76AFB" w:rsidRDefault="00C76AF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5BE93A62" w14:textId="77777777" w:rsidR="00C76AFB" w:rsidRDefault="00C76AF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AFB" w14:paraId="384BA73E" w14:textId="77777777" w:rsidTr="00EA36B5">
        <w:trPr>
          <w:trHeight w:val="197"/>
        </w:trPr>
        <w:tc>
          <w:tcPr>
            <w:tcW w:w="2786" w:type="dxa"/>
            <w:vAlign w:val="center"/>
          </w:tcPr>
          <w:p w14:paraId="34B3F2EB" w14:textId="77777777" w:rsidR="00C76AFB" w:rsidRPr="00F9383E" w:rsidRDefault="00C76AFB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34F5C7" w14:textId="77777777" w:rsidR="00C76AFB" w:rsidRDefault="00C76AF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0B4020A7" w14:textId="77777777" w:rsidR="00C76AFB" w:rsidRDefault="00C76AF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4C1DC" w14:textId="77777777" w:rsidR="00B41AD8" w:rsidRPr="00F9383E" w:rsidRDefault="00B41AD8" w:rsidP="00B41AD8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1D7B270A" w14:textId="77777777" w:rsidR="005B4467" w:rsidRDefault="005B4467" w:rsidP="005B4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0F0F8" w14:textId="77777777" w:rsidR="005B4467" w:rsidRDefault="00B67476" w:rsidP="005B4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Tablo5</w:t>
      </w:r>
      <w:r w:rsidR="005B4467" w:rsidRPr="00893DCD">
        <w:rPr>
          <w:rFonts w:ascii="Times New Roman" w:hAnsi="Times New Roman" w:cs="Times New Roman"/>
          <w:sz w:val="24"/>
          <w:szCs w:val="24"/>
        </w:rPr>
        <w:t xml:space="preserve">. </w:t>
      </w:r>
      <w:r w:rsidR="005B446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B446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B4467">
        <w:rPr>
          <w:rFonts w:ascii="Times New Roman" w:hAnsi="Times New Roman" w:cs="Times New Roman"/>
          <w:sz w:val="24"/>
          <w:szCs w:val="24"/>
        </w:rPr>
        <w:t>/20…..akademik yılı öğrenci devamsızlık bilgisi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6"/>
        <w:gridCol w:w="2525"/>
        <w:gridCol w:w="1942"/>
        <w:gridCol w:w="1794"/>
      </w:tblGrid>
      <w:tr w:rsidR="00B41AD8" w14:paraId="6C6C787F" w14:textId="77777777" w:rsidTr="00EA36B5">
        <w:trPr>
          <w:trHeight w:val="710"/>
        </w:trPr>
        <w:tc>
          <w:tcPr>
            <w:tcW w:w="2616" w:type="dxa"/>
            <w:vAlign w:val="center"/>
          </w:tcPr>
          <w:p w14:paraId="344CD1BA" w14:textId="77777777" w:rsidR="00B41AD8" w:rsidRPr="00893DCD" w:rsidRDefault="00B41AD8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Numarası</w:t>
            </w:r>
            <w:proofErr w:type="spellEnd"/>
          </w:p>
        </w:tc>
        <w:tc>
          <w:tcPr>
            <w:tcW w:w="2525" w:type="dxa"/>
            <w:vAlign w:val="center"/>
          </w:tcPr>
          <w:p w14:paraId="657520E6" w14:textId="77777777" w:rsidR="00B41AD8" w:rsidRDefault="00B41AD8" w:rsidP="005B44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devamsızlıktan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kaldığı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942" w:type="dxa"/>
            <w:vAlign w:val="center"/>
          </w:tcPr>
          <w:p w14:paraId="4E93CA61" w14:textId="77777777" w:rsidR="00B41AD8" w:rsidRDefault="00B41AD8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devamsızlık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yaptığı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794" w:type="dxa"/>
            <w:vAlign w:val="center"/>
          </w:tcPr>
          <w:p w14:paraId="3A36E14A" w14:textId="77777777" w:rsidR="00B41AD8" w:rsidRPr="00A22AF1" w:rsidRDefault="00B41AD8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Aksiyon</w:t>
            </w:r>
            <w:proofErr w:type="spellEnd"/>
          </w:p>
        </w:tc>
      </w:tr>
      <w:tr w:rsidR="00B41AD8" w14:paraId="4F904CB7" w14:textId="77777777" w:rsidTr="00EA36B5">
        <w:trPr>
          <w:trHeight w:val="194"/>
        </w:trPr>
        <w:tc>
          <w:tcPr>
            <w:tcW w:w="2616" w:type="dxa"/>
            <w:vAlign w:val="center"/>
          </w:tcPr>
          <w:p w14:paraId="06971CD3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2A1F701D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03EFCA41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F96A722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D8" w14:paraId="5B95CD12" w14:textId="77777777" w:rsidTr="00EA36B5">
        <w:trPr>
          <w:trHeight w:val="194"/>
        </w:trPr>
        <w:tc>
          <w:tcPr>
            <w:tcW w:w="2616" w:type="dxa"/>
            <w:vAlign w:val="center"/>
          </w:tcPr>
          <w:p w14:paraId="5220BBB2" w14:textId="77777777" w:rsidR="00B41AD8" w:rsidRPr="00F9383E" w:rsidRDefault="00B41AD8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525" w:type="dxa"/>
            <w:vAlign w:val="center"/>
          </w:tcPr>
          <w:p w14:paraId="13CB595B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6D9C8D39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675E05EE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AD8" w14:paraId="07FFAFE9" w14:textId="77777777" w:rsidTr="00EA36B5">
        <w:trPr>
          <w:trHeight w:val="194"/>
        </w:trPr>
        <w:tc>
          <w:tcPr>
            <w:tcW w:w="2616" w:type="dxa"/>
            <w:vAlign w:val="center"/>
          </w:tcPr>
          <w:p w14:paraId="1479E985" w14:textId="77777777" w:rsidR="00B41AD8" w:rsidRPr="00F9383E" w:rsidRDefault="00B41AD8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B41AD8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</w:p>
        </w:tc>
        <w:tc>
          <w:tcPr>
            <w:tcW w:w="2525" w:type="dxa"/>
            <w:vAlign w:val="center"/>
          </w:tcPr>
          <w:p w14:paraId="2FC17F8B" w14:textId="77777777" w:rsidR="00B41AD8" w:rsidRPr="00B41AD8" w:rsidRDefault="00B41AD8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0A4F7224" w14:textId="77777777" w:rsidR="00B41AD8" w:rsidRPr="00B41AD8" w:rsidRDefault="00B41AD8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AE48A43" w14:textId="77777777" w:rsidR="00B41AD8" w:rsidRDefault="00B41AD8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64746" w14:textId="77777777" w:rsidR="00B41AD8" w:rsidRPr="00F9383E" w:rsidRDefault="00B41AD8" w:rsidP="00B41AD8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50F40DEB" w14:textId="77777777" w:rsidR="005B4467" w:rsidRDefault="005B4467" w:rsidP="005B4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A52294" w14:textId="77777777" w:rsidR="008E6220" w:rsidRDefault="008E6220" w:rsidP="00B41AD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9C2A3A" w14:textId="77777777" w:rsidR="00B41AD8" w:rsidRPr="00AF202C" w:rsidRDefault="001F20C0" w:rsidP="008E6220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4" w:name="_Toc145073963"/>
      <w:r w:rsidRPr="00AF202C">
        <w:rPr>
          <w:rFonts w:ascii="Times New Roman" w:hAnsi="Times New Roman" w:cs="Times New Roman"/>
          <w:b/>
          <w:color w:val="auto"/>
          <w:sz w:val="24"/>
        </w:rPr>
        <w:t>Danışmanlık Faaliyetleri</w:t>
      </w:r>
      <w:bookmarkEnd w:id="4"/>
    </w:p>
    <w:p w14:paraId="007DCDA8" w14:textId="77777777" w:rsidR="00BB4409" w:rsidRDefault="00BB4409" w:rsidP="00FF780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BD8617" w14:textId="77777777" w:rsidR="00D51008" w:rsidRDefault="00D51008" w:rsidP="00D5100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1837EF">
        <w:rPr>
          <w:rFonts w:ascii="Times New Roman" w:hAnsi="Times New Roman" w:cs="Times New Roman"/>
          <w:sz w:val="24"/>
          <w:szCs w:val="24"/>
        </w:rPr>
        <w:t>6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danışmanlık toplantıları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2549"/>
        <w:gridCol w:w="2010"/>
        <w:gridCol w:w="1844"/>
      </w:tblGrid>
      <w:tr w:rsidR="00912C4E" w14:paraId="791E885C" w14:textId="77777777" w:rsidTr="00912C4E">
        <w:trPr>
          <w:trHeight w:val="710"/>
        </w:trPr>
        <w:tc>
          <w:tcPr>
            <w:tcW w:w="2659" w:type="dxa"/>
            <w:vAlign w:val="center"/>
          </w:tcPr>
          <w:p w14:paraId="7512BB2B" w14:textId="77777777" w:rsidR="00912C4E" w:rsidRPr="00893DCD" w:rsidRDefault="00912C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Toplantı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Numarası</w:t>
            </w:r>
            <w:proofErr w:type="spellEnd"/>
          </w:p>
        </w:tc>
        <w:tc>
          <w:tcPr>
            <w:tcW w:w="2549" w:type="dxa"/>
            <w:vAlign w:val="center"/>
          </w:tcPr>
          <w:p w14:paraId="3B2AA8A2" w14:textId="77777777" w:rsidR="00912C4E" w:rsidRDefault="00912C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Tarihi</w:t>
            </w:r>
            <w:proofErr w:type="spellEnd"/>
          </w:p>
        </w:tc>
        <w:tc>
          <w:tcPr>
            <w:tcW w:w="2010" w:type="dxa"/>
            <w:vAlign w:val="center"/>
          </w:tcPr>
          <w:p w14:paraId="0A3180FD" w14:textId="77777777" w:rsidR="00912C4E" w:rsidRDefault="00912C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Raporu</w:t>
            </w:r>
            <w:proofErr w:type="spellEnd"/>
          </w:p>
        </w:tc>
        <w:tc>
          <w:tcPr>
            <w:tcW w:w="1844" w:type="dxa"/>
            <w:vAlign w:val="center"/>
          </w:tcPr>
          <w:p w14:paraId="73282D47" w14:textId="77777777" w:rsidR="00912C4E" w:rsidRDefault="00912C4E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Sonucu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Öğrencilerden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Görüş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Öneriler</w:t>
            </w:r>
            <w:proofErr w:type="spellEnd"/>
          </w:p>
        </w:tc>
      </w:tr>
      <w:tr w:rsidR="00912C4E" w14:paraId="450EA2D7" w14:textId="77777777" w:rsidTr="00912C4E">
        <w:trPr>
          <w:trHeight w:val="194"/>
        </w:trPr>
        <w:tc>
          <w:tcPr>
            <w:tcW w:w="2659" w:type="dxa"/>
            <w:vAlign w:val="center"/>
          </w:tcPr>
          <w:p w14:paraId="3DD355C9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A81F0B1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17AAFBA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6EE48EE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4E" w14:paraId="2908EB2C" w14:textId="77777777" w:rsidTr="00912C4E">
        <w:trPr>
          <w:trHeight w:val="194"/>
        </w:trPr>
        <w:tc>
          <w:tcPr>
            <w:tcW w:w="2659" w:type="dxa"/>
            <w:vAlign w:val="center"/>
          </w:tcPr>
          <w:p w14:paraId="121FD38A" w14:textId="77777777" w:rsidR="00912C4E" w:rsidRPr="00F9383E" w:rsidRDefault="00912C4E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FE2DD96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27357532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7F023C8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C4E" w14:paraId="4BDB5498" w14:textId="77777777" w:rsidTr="00912C4E">
        <w:trPr>
          <w:trHeight w:val="194"/>
        </w:trPr>
        <w:tc>
          <w:tcPr>
            <w:tcW w:w="2659" w:type="dxa"/>
            <w:vAlign w:val="center"/>
          </w:tcPr>
          <w:p w14:paraId="2916C19D" w14:textId="77777777" w:rsidR="00912C4E" w:rsidRPr="001F20C0" w:rsidRDefault="00912C4E" w:rsidP="00A273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4869460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87F57B8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4738AF4" w14:textId="77777777" w:rsidR="00912C4E" w:rsidRDefault="00912C4E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BBD8F" w14:textId="77777777" w:rsidR="001F20C0" w:rsidRDefault="001F20C0" w:rsidP="00FF780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C08BEA" w14:textId="77777777" w:rsidR="001F20C0" w:rsidRDefault="001F20C0" w:rsidP="001F20C0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1837EF">
        <w:rPr>
          <w:rFonts w:ascii="Times New Roman" w:hAnsi="Times New Roman" w:cs="Times New Roman"/>
          <w:sz w:val="24"/>
          <w:szCs w:val="24"/>
        </w:rPr>
        <w:t>7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danışmanlık faaliyetleri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6"/>
        <w:gridCol w:w="2389"/>
        <w:gridCol w:w="1837"/>
        <w:gridCol w:w="1697"/>
      </w:tblGrid>
      <w:tr w:rsidR="001F20C0" w14:paraId="71676E3E" w14:textId="77777777" w:rsidTr="00A92835">
        <w:trPr>
          <w:trHeight w:val="715"/>
        </w:trPr>
        <w:tc>
          <w:tcPr>
            <w:tcW w:w="2476" w:type="dxa"/>
            <w:vAlign w:val="center"/>
          </w:tcPr>
          <w:p w14:paraId="6B929D84" w14:textId="77777777" w:rsidR="001F20C0" w:rsidRPr="00893DCD" w:rsidRDefault="001F20C0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Faaliyet</w:t>
            </w:r>
            <w:proofErr w:type="spellEnd"/>
          </w:p>
        </w:tc>
        <w:tc>
          <w:tcPr>
            <w:tcW w:w="2389" w:type="dxa"/>
            <w:vAlign w:val="center"/>
          </w:tcPr>
          <w:p w14:paraId="47CEE742" w14:textId="77777777" w:rsidR="001F20C0" w:rsidRDefault="001F20C0" w:rsidP="001F20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837" w:type="dxa"/>
            <w:vAlign w:val="center"/>
          </w:tcPr>
          <w:p w14:paraId="67EFA097" w14:textId="77777777" w:rsidR="001F20C0" w:rsidRDefault="001F20C0" w:rsidP="001F20C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Bahar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1697" w:type="dxa"/>
            <w:vAlign w:val="center"/>
          </w:tcPr>
          <w:p w14:paraId="6B6571F8" w14:textId="77777777" w:rsidR="001F20C0" w:rsidRPr="00A22AF1" w:rsidRDefault="001F20C0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</w:t>
            </w:r>
            <w:proofErr w:type="spellEnd"/>
          </w:p>
        </w:tc>
      </w:tr>
      <w:tr w:rsidR="001F20C0" w14:paraId="7D5B88DC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07D07C28" w14:textId="77777777" w:rsidR="001F20C0" w:rsidRDefault="001F20C0" w:rsidP="001F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Kulüplerine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06BBA33E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64FCBC1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C8C6B09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14:paraId="4AA1F00F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3F542B8E" w14:textId="77777777" w:rsidR="001F20C0" w:rsidRPr="00F9383E" w:rsidRDefault="001F20C0" w:rsidP="001F20C0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 xml:space="preserve">2209A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projesi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başvuran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3382A365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C71F136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2199465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14:paraId="1369F4C2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6C3793C7" w14:textId="77777777" w:rsidR="001F20C0" w:rsidRPr="001F20C0" w:rsidRDefault="008A3154" w:rsidP="001F20C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TÜBİTAK STAR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bursiyerliği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başvuran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0DA123B1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C4CEA3D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895670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14:paraId="308C6978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0AA045E1" w14:textId="77777777" w:rsidR="001F20C0" w:rsidRPr="00B41AD8" w:rsidRDefault="001F20C0" w:rsidP="008A3154">
            <w:pPr>
              <w:rPr>
                <w:rFonts w:ascii="Times New Roman" w:hAnsi="Times New Roman" w:cs="Times New Roman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Bursiyerliği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38C1F859" w14:textId="77777777"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C8FE7CE" w14:textId="77777777"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1004F19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14:paraId="701C287F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1832B525" w14:textId="77777777" w:rsidR="008A3154" w:rsidRPr="001F20C0" w:rsidRDefault="008A3154" w:rsidP="008A315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ERASMUS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öğrenim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veya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hareketliliğine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katılan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67C0C651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08D56CC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97E50C6" w14:textId="77777777"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14:paraId="617364FB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60B1C422" w14:textId="77777777" w:rsidR="008A3154" w:rsidRPr="00B41AD8" w:rsidRDefault="008A3154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YANDAL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7B04FA47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68C698B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A939487" w14:textId="77777777"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4" w14:paraId="381B7EBC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71FAC8E2" w14:textId="77777777" w:rsidR="008A3154" w:rsidRDefault="008A3154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ÇAP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yapan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6AA258D8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FFBD3EC" w14:textId="77777777" w:rsidR="008A3154" w:rsidRPr="00B41AD8" w:rsidRDefault="008A3154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0DCCCAD" w14:textId="77777777" w:rsidR="008A3154" w:rsidRDefault="008A3154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7F" w14:paraId="5C11A868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621DE27A" w14:textId="77777777" w:rsidR="00E1437F" w:rsidRDefault="00E1437F" w:rsidP="00E1437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danışmanlığına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(PDR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yönlendirilen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sayısı</w:t>
            </w:r>
            <w:proofErr w:type="spellEnd"/>
          </w:p>
        </w:tc>
        <w:tc>
          <w:tcPr>
            <w:tcW w:w="2389" w:type="dxa"/>
            <w:vAlign w:val="center"/>
          </w:tcPr>
          <w:p w14:paraId="36AF6883" w14:textId="77777777" w:rsidR="00E1437F" w:rsidRPr="00B41AD8" w:rsidRDefault="00E1437F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4C529ED" w14:textId="77777777" w:rsidR="00E1437F" w:rsidRPr="00B41AD8" w:rsidRDefault="00E1437F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C0157D6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BB" w14:paraId="0288ACD6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25AEA567" w14:textId="77777777" w:rsidR="00546ABB" w:rsidRDefault="00546ABB" w:rsidP="0029174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Diğer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14:paraId="3691E7B2" w14:textId="77777777" w:rsidR="00546ABB" w:rsidRPr="00B41AD8" w:rsidRDefault="00546ABB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26770CE" w14:textId="77777777" w:rsidR="00546ABB" w:rsidRPr="00B41AD8" w:rsidRDefault="00546ABB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CBEED82" w14:textId="77777777" w:rsidR="00546ABB" w:rsidRDefault="00546ABB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0C0" w14:paraId="4663149D" w14:textId="77777777" w:rsidTr="00A92835">
        <w:trPr>
          <w:trHeight w:val="194"/>
        </w:trPr>
        <w:tc>
          <w:tcPr>
            <w:tcW w:w="2476" w:type="dxa"/>
            <w:vAlign w:val="center"/>
          </w:tcPr>
          <w:p w14:paraId="58B4E25C" w14:textId="77777777" w:rsidR="001F20C0" w:rsidRPr="00F9383E" w:rsidRDefault="001F20C0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B41AD8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</w:p>
        </w:tc>
        <w:tc>
          <w:tcPr>
            <w:tcW w:w="2389" w:type="dxa"/>
            <w:vAlign w:val="center"/>
          </w:tcPr>
          <w:p w14:paraId="6E36661F" w14:textId="77777777" w:rsidR="001F20C0" w:rsidRPr="00B41AD8" w:rsidRDefault="001F20C0" w:rsidP="008A315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8645DC7" w14:textId="77777777" w:rsidR="001F20C0" w:rsidRPr="00B41AD8" w:rsidRDefault="001F20C0" w:rsidP="00A2734C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35E58C4" w14:textId="77777777" w:rsidR="001F20C0" w:rsidRDefault="001F20C0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9D72E" w14:textId="77777777" w:rsidR="001F20C0" w:rsidRPr="00F9383E" w:rsidRDefault="001F20C0" w:rsidP="001F20C0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62EBF9A1" w14:textId="77777777" w:rsidR="00D51008" w:rsidRDefault="00D51008" w:rsidP="008E6220"/>
    <w:p w14:paraId="55B0FB48" w14:textId="77777777" w:rsidR="00D51008" w:rsidRDefault="00D51008" w:rsidP="00D51008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 w:rsidR="001837EF">
        <w:rPr>
          <w:rFonts w:ascii="Times New Roman" w:hAnsi="Times New Roman" w:cs="Times New Roman"/>
          <w:sz w:val="24"/>
          <w:szCs w:val="24"/>
        </w:rPr>
        <w:t>8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="00DF00A2">
        <w:rPr>
          <w:rFonts w:ascii="Times New Roman" w:hAnsi="Times New Roman" w:cs="Times New Roman"/>
          <w:sz w:val="24"/>
          <w:szCs w:val="24"/>
        </w:rPr>
        <w:t>yatay geçiş ile giden öğrenci</w:t>
      </w:r>
      <w:r>
        <w:rPr>
          <w:rFonts w:ascii="Times New Roman" w:hAnsi="Times New Roman" w:cs="Times New Roman"/>
          <w:sz w:val="24"/>
          <w:szCs w:val="24"/>
        </w:rP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0"/>
        <w:gridCol w:w="3050"/>
        <w:gridCol w:w="2346"/>
      </w:tblGrid>
      <w:tr w:rsidR="00DF00A2" w14:paraId="1C450E50" w14:textId="77777777" w:rsidTr="00A92835">
        <w:trPr>
          <w:trHeight w:val="697"/>
        </w:trPr>
        <w:tc>
          <w:tcPr>
            <w:tcW w:w="3160" w:type="dxa"/>
            <w:vAlign w:val="center"/>
          </w:tcPr>
          <w:p w14:paraId="4B30A472" w14:textId="77777777" w:rsidR="00DF00A2" w:rsidRPr="00893DCD" w:rsidRDefault="00DF00A2" w:rsidP="00DF00A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giden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14:paraId="1B07EDA3" w14:textId="77777777" w:rsidR="00DF00A2" w:rsidRDefault="00DF00A2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Yatay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geçiş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nedeni</w:t>
            </w:r>
            <w:proofErr w:type="spellEnd"/>
          </w:p>
        </w:tc>
        <w:tc>
          <w:tcPr>
            <w:tcW w:w="2346" w:type="dxa"/>
            <w:vAlign w:val="center"/>
          </w:tcPr>
          <w:p w14:paraId="79B2E1D0" w14:textId="77777777" w:rsidR="00DF00A2" w:rsidRDefault="00DF00A2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önlem</w:t>
            </w:r>
            <w:proofErr w:type="spellEnd"/>
          </w:p>
        </w:tc>
      </w:tr>
      <w:tr w:rsidR="00DF00A2" w14:paraId="0C6C2CD5" w14:textId="77777777" w:rsidTr="00A92835">
        <w:trPr>
          <w:trHeight w:val="190"/>
        </w:trPr>
        <w:tc>
          <w:tcPr>
            <w:tcW w:w="3160" w:type="dxa"/>
            <w:vAlign w:val="center"/>
          </w:tcPr>
          <w:p w14:paraId="709E88E4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508C98E9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79F8E76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A2" w14:paraId="7818863E" w14:textId="77777777" w:rsidTr="00A92835">
        <w:trPr>
          <w:trHeight w:val="190"/>
        </w:trPr>
        <w:tc>
          <w:tcPr>
            <w:tcW w:w="3160" w:type="dxa"/>
            <w:vAlign w:val="center"/>
          </w:tcPr>
          <w:p w14:paraId="44F69B9A" w14:textId="77777777" w:rsidR="00DF00A2" w:rsidRPr="00F9383E" w:rsidRDefault="00DF00A2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5F07D11E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41508A3C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A2" w14:paraId="43D6B1D6" w14:textId="77777777" w:rsidTr="00A92835">
        <w:trPr>
          <w:trHeight w:val="190"/>
        </w:trPr>
        <w:tc>
          <w:tcPr>
            <w:tcW w:w="3160" w:type="dxa"/>
            <w:vAlign w:val="center"/>
          </w:tcPr>
          <w:p w14:paraId="17DBC151" w14:textId="77777777" w:rsidR="00DF00A2" w:rsidRPr="001F20C0" w:rsidRDefault="00DF00A2" w:rsidP="00A273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6F8BD81B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2613E9C1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0A2" w14:paraId="224E9AFF" w14:textId="77777777" w:rsidTr="00A92835">
        <w:trPr>
          <w:trHeight w:val="190"/>
        </w:trPr>
        <w:tc>
          <w:tcPr>
            <w:tcW w:w="3160" w:type="dxa"/>
            <w:vAlign w:val="center"/>
          </w:tcPr>
          <w:p w14:paraId="7B77F028" w14:textId="77777777" w:rsidR="00DF00A2" w:rsidRPr="00F9383E" w:rsidRDefault="00DF00A2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DF00A2">
              <w:rPr>
                <w:rFonts w:ascii="Times New Roman" w:hAnsi="Times New Roman" w:cs="Times New Roman"/>
                <w:szCs w:val="24"/>
              </w:rPr>
              <w:t>Toplam</w:t>
            </w:r>
            <w:proofErr w:type="spellEnd"/>
          </w:p>
        </w:tc>
        <w:tc>
          <w:tcPr>
            <w:tcW w:w="3050" w:type="dxa"/>
            <w:vAlign w:val="center"/>
          </w:tcPr>
          <w:p w14:paraId="1037B8A3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87C6DE0" w14:textId="77777777" w:rsidR="00DF00A2" w:rsidRDefault="00DF00A2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48408" w14:textId="77777777" w:rsidR="00DF00A2" w:rsidRPr="00F9383E" w:rsidRDefault="00DF00A2" w:rsidP="00DF00A2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5B2F9378" w14:textId="77777777" w:rsidR="00D51008" w:rsidRDefault="00D51008" w:rsidP="008E6220"/>
    <w:p w14:paraId="53BA8FBB" w14:textId="77777777" w:rsidR="00E1437F" w:rsidRDefault="00E1437F" w:rsidP="00E1437F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lastRenderedPageBreak/>
        <w:t xml:space="preserve">Tablo </w:t>
      </w:r>
      <w:r w:rsidR="006D12D8">
        <w:rPr>
          <w:rFonts w:ascii="Times New Roman" w:hAnsi="Times New Roman" w:cs="Times New Roman"/>
          <w:sz w:val="24"/>
          <w:szCs w:val="24"/>
        </w:rPr>
        <w:t>9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/20…..akademik yılı </w:t>
      </w:r>
      <w:r w:rsidR="00BE5867">
        <w:rPr>
          <w:rFonts w:ascii="Times New Roman" w:hAnsi="Times New Roman" w:cs="Times New Roman"/>
          <w:sz w:val="24"/>
          <w:szCs w:val="24"/>
        </w:rPr>
        <w:t>başarıya destek faaliyetleri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0"/>
        <w:gridCol w:w="3050"/>
        <w:gridCol w:w="2346"/>
      </w:tblGrid>
      <w:tr w:rsidR="00E1437F" w14:paraId="02E7F3C3" w14:textId="77777777" w:rsidTr="00A92835">
        <w:trPr>
          <w:trHeight w:val="721"/>
        </w:trPr>
        <w:tc>
          <w:tcPr>
            <w:tcW w:w="3160" w:type="dxa"/>
            <w:vAlign w:val="center"/>
          </w:tcPr>
          <w:p w14:paraId="0FDB4E92" w14:textId="77777777" w:rsidR="00E1437F" w:rsidRPr="00893DCD" w:rsidRDefault="00BE5867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GNO’sı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1,80’in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altında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143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D12D8">
              <w:rPr>
                <w:rFonts w:ascii="Times New Roman" w:hAnsi="Times New Roman" w:cs="Times New Roman"/>
                <w:szCs w:val="24"/>
              </w:rPr>
              <w:t>bilgisi</w:t>
            </w:r>
            <w:proofErr w:type="spellEnd"/>
          </w:p>
        </w:tc>
        <w:tc>
          <w:tcPr>
            <w:tcW w:w="3050" w:type="dxa"/>
            <w:vAlign w:val="center"/>
          </w:tcPr>
          <w:p w14:paraId="6ED77933" w14:textId="77777777" w:rsidR="00E1437F" w:rsidRDefault="00BE5867" w:rsidP="00A273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GNO</w:t>
            </w:r>
          </w:p>
        </w:tc>
        <w:tc>
          <w:tcPr>
            <w:tcW w:w="2346" w:type="dxa"/>
            <w:vAlign w:val="center"/>
          </w:tcPr>
          <w:p w14:paraId="25ED5732" w14:textId="77777777" w:rsidR="00F811E3" w:rsidRDefault="00E1437F" w:rsidP="00A2734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önlem</w:t>
            </w:r>
            <w:proofErr w:type="spellEnd"/>
          </w:p>
        </w:tc>
      </w:tr>
      <w:tr w:rsidR="00E1437F" w14:paraId="58E6DD4E" w14:textId="77777777" w:rsidTr="00A92835">
        <w:trPr>
          <w:trHeight w:val="197"/>
        </w:trPr>
        <w:tc>
          <w:tcPr>
            <w:tcW w:w="3160" w:type="dxa"/>
            <w:vAlign w:val="center"/>
          </w:tcPr>
          <w:p w14:paraId="7D3BEE8F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3B88899E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9E2BB2B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7F" w14:paraId="57C0D796" w14:textId="77777777" w:rsidTr="00A92835">
        <w:trPr>
          <w:trHeight w:val="197"/>
        </w:trPr>
        <w:tc>
          <w:tcPr>
            <w:tcW w:w="3160" w:type="dxa"/>
            <w:vAlign w:val="center"/>
          </w:tcPr>
          <w:p w14:paraId="0D142F6F" w14:textId="77777777" w:rsidR="00E1437F" w:rsidRPr="00F9383E" w:rsidRDefault="00E1437F" w:rsidP="00A2734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4475AD14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20C4E94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37F" w14:paraId="42AFC42D" w14:textId="77777777" w:rsidTr="00A92835">
        <w:trPr>
          <w:trHeight w:val="197"/>
        </w:trPr>
        <w:tc>
          <w:tcPr>
            <w:tcW w:w="3160" w:type="dxa"/>
            <w:vAlign w:val="center"/>
          </w:tcPr>
          <w:p w14:paraId="271CA723" w14:textId="77777777" w:rsidR="00E1437F" w:rsidRPr="001F20C0" w:rsidRDefault="00E1437F" w:rsidP="00A273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0" w:type="dxa"/>
            <w:vAlign w:val="center"/>
          </w:tcPr>
          <w:p w14:paraId="75FBE423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2D3F0BEC" w14:textId="77777777" w:rsidR="00E1437F" w:rsidRDefault="00E1437F" w:rsidP="00A2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CE8D7" w14:textId="77777777" w:rsidR="00F811E3" w:rsidRPr="00F9383E" w:rsidRDefault="00F811E3" w:rsidP="00F811E3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14:paraId="75CF4315" w14:textId="77777777" w:rsidR="007F2E99" w:rsidRDefault="007F2E9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B648E9" w14:textId="77777777"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178E9E" w14:textId="77777777"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0395D3" w14:textId="77777777"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D08041" w14:textId="77777777" w:rsidR="007F2E99" w:rsidRPr="007F2E99" w:rsidRDefault="007F2E99" w:rsidP="007F2E99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45073964"/>
      <w:r w:rsidRPr="007F2E99">
        <w:rPr>
          <w:rFonts w:ascii="Times New Roman" w:hAnsi="Times New Roman" w:cs="Times New Roman"/>
          <w:b/>
          <w:color w:val="auto"/>
          <w:sz w:val="24"/>
        </w:rPr>
        <w:t>SONUÇ ve DEĞERLENDİRME</w:t>
      </w:r>
      <w:bookmarkEnd w:id="5"/>
    </w:p>
    <w:p w14:paraId="3254BC2F" w14:textId="77777777" w:rsidR="007F2E99" w:rsidRDefault="007F2E99" w:rsidP="008E6220">
      <w:pPr>
        <w:rPr>
          <w:rFonts w:ascii="Times New Roman" w:hAnsi="Times New Roman" w:cs="Times New Roman"/>
          <w:color w:val="FF0000"/>
          <w:sz w:val="24"/>
        </w:rPr>
      </w:pPr>
    </w:p>
    <w:sectPr w:rsidR="007F2E9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5EAAA" w14:textId="77777777" w:rsidR="00590B75" w:rsidRDefault="00590B75" w:rsidP="00066696">
      <w:pPr>
        <w:spacing w:after="0" w:line="240" w:lineRule="auto"/>
      </w:pPr>
      <w:r>
        <w:separator/>
      </w:r>
    </w:p>
  </w:endnote>
  <w:endnote w:type="continuationSeparator" w:id="0">
    <w:p w14:paraId="395AF958" w14:textId="77777777" w:rsidR="00590B75" w:rsidRDefault="00590B75" w:rsidP="000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730890"/>
      <w:docPartObj>
        <w:docPartGallery w:val="Page Numbers (Bottom of Page)"/>
        <w:docPartUnique/>
      </w:docPartObj>
    </w:sdtPr>
    <w:sdtEndPr/>
    <w:sdtContent>
      <w:p w14:paraId="7D7F6B08" w14:textId="2074BB55" w:rsidR="00066696" w:rsidRDefault="000666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1E0">
          <w:rPr>
            <w:noProof/>
          </w:rPr>
          <w:t>6</w:t>
        </w:r>
        <w:r>
          <w:fldChar w:fldCharType="end"/>
        </w:r>
      </w:p>
    </w:sdtContent>
  </w:sdt>
  <w:p w14:paraId="7B40C951" w14:textId="77777777" w:rsidR="00066696" w:rsidRDefault="000666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7259" w14:textId="77777777" w:rsidR="00590B75" w:rsidRDefault="00590B75" w:rsidP="00066696">
      <w:pPr>
        <w:spacing w:after="0" w:line="240" w:lineRule="auto"/>
      </w:pPr>
      <w:r>
        <w:separator/>
      </w:r>
    </w:p>
  </w:footnote>
  <w:footnote w:type="continuationSeparator" w:id="0">
    <w:p w14:paraId="27E4FF77" w14:textId="77777777" w:rsidR="00590B75" w:rsidRDefault="00590B75" w:rsidP="000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457"/>
    <w:multiLevelType w:val="hybridMultilevel"/>
    <w:tmpl w:val="76B20D9A"/>
    <w:lvl w:ilvl="0" w:tplc="790C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0684"/>
    <w:multiLevelType w:val="hybridMultilevel"/>
    <w:tmpl w:val="CB74BACA"/>
    <w:lvl w:ilvl="0" w:tplc="F2B6B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4CA"/>
    <w:multiLevelType w:val="hybridMultilevel"/>
    <w:tmpl w:val="CCB26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407D"/>
    <w:multiLevelType w:val="hybridMultilevel"/>
    <w:tmpl w:val="3D183A9C"/>
    <w:lvl w:ilvl="0" w:tplc="9FFAA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A"/>
    <w:rsid w:val="00013F33"/>
    <w:rsid w:val="000250D1"/>
    <w:rsid w:val="0004673C"/>
    <w:rsid w:val="00066696"/>
    <w:rsid w:val="000C58A9"/>
    <w:rsid w:val="00103052"/>
    <w:rsid w:val="00112757"/>
    <w:rsid w:val="001668D2"/>
    <w:rsid w:val="001837EF"/>
    <w:rsid w:val="001F20C0"/>
    <w:rsid w:val="00291746"/>
    <w:rsid w:val="003027BA"/>
    <w:rsid w:val="0030529E"/>
    <w:rsid w:val="00311FC7"/>
    <w:rsid w:val="003562D3"/>
    <w:rsid w:val="0038375D"/>
    <w:rsid w:val="003931EE"/>
    <w:rsid w:val="00467027"/>
    <w:rsid w:val="004A55C2"/>
    <w:rsid w:val="004B2FD2"/>
    <w:rsid w:val="004B688B"/>
    <w:rsid w:val="004C101F"/>
    <w:rsid w:val="004E10C4"/>
    <w:rsid w:val="004E5C32"/>
    <w:rsid w:val="00520375"/>
    <w:rsid w:val="00546ABB"/>
    <w:rsid w:val="00590B75"/>
    <w:rsid w:val="005B4467"/>
    <w:rsid w:val="005D5762"/>
    <w:rsid w:val="006564CE"/>
    <w:rsid w:val="006D0133"/>
    <w:rsid w:val="006D12D8"/>
    <w:rsid w:val="007471E0"/>
    <w:rsid w:val="007C7F06"/>
    <w:rsid w:val="007D5DD7"/>
    <w:rsid w:val="007F2E99"/>
    <w:rsid w:val="0081717B"/>
    <w:rsid w:val="00822E04"/>
    <w:rsid w:val="008434A8"/>
    <w:rsid w:val="00893DCD"/>
    <w:rsid w:val="008A3154"/>
    <w:rsid w:val="008E6220"/>
    <w:rsid w:val="00912C4E"/>
    <w:rsid w:val="00930175"/>
    <w:rsid w:val="00960FDB"/>
    <w:rsid w:val="00A06A2C"/>
    <w:rsid w:val="00A1758D"/>
    <w:rsid w:val="00A22AF1"/>
    <w:rsid w:val="00A2734C"/>
    <w:rsid w:val="00A92835"/>
    <w:rsid w:val="00AC065D"/>
    <w:rsid w:val="00AF202C"/>
    <w:rsid w:val="00B00C3C"/>
    <w:rsid w:val="00B04333"/>
    <w:rsid w:val="00B21CFF"/>
    <w:rsid w:val="00B41AD8"/>
    <w:rsid w:val="00B67476"/>
    <w:rsid w:val="00B9172A"/>
    <w:rsid w:val="00BB4409"/>
    <w:rsid w:val="00BE5867"/>
    <w:rsid w:val="00BF0231"/>
    <w:rsid w:val="00C01069"/>
    <w:rsid w:val="00C17DFE"/>
    <w:rsid w:val="00C30CA4"/>
    <w:rsid w:val="00C718A6"/>
    <w:rsid w:val="00C76AFB"/>
    <w:rsid w:val="00D2321D"/>
    <w:rsid w:val="00D31AD2"/>
    <w:rsid w:val="00D51008"/>
    <w:rsid w:val="00DF00A2"/>
    <w:rsid w:val="00E1437F"/>
    <w:rsid w:val="00E22188"/>
    <w:rsid w:val="00E334C8"/>
    <w:rsid w:val="00E62658"/>
    <w:rsid w:val="00EA36B5"/>
    <w:rsid w:val="00EF02D9"/>
    <w:rsid w:val="00EF6056"/>
    <w:rsid w:val="00F204A0"/>
    <w:rsid w:val="00F811E3"/>
    <w:rsid w:val="00F9383E"/>
    <w:rsid w:val="00F93B98"/>
    <w:rsid w:val="00FF780D"/>
    <w:rsid w:val="0786D794"/>
    <w:rsid w:val="0FA265CD"/>
    <w:rsid w:val="21BF7AAA"/>
    <w:rsid w:val="42F69284"/>
    <w:rsid w:val="440D895C"/>
    <w:rsid w:val="517019C1"/>
    <w:rsid w:val="518CE4A2"/>
    <w:rsid w:val="6299A705"/>
    <w:rsid w:val="7F73D3FF"/>
    <w:rsid w:val="7F87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63C1"/>
  <w15:chartTrackingRefBased/>
  <w15:docId w15:val="{80AE83DB-4D25-4595-A69C-7591191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6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0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027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46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22AF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D0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A2734C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2734C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A2734C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A2734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696"/>
  </w:style>
  <w:style w:type="paragraph" w:styleId="AltBilgi">
    <w:name w:val="footer"/>
    <w:basedOn w:val="Normal"/>
    <w:link w:val="Al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2EF6-E37A-4693-9697-CCBBE0C687BB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A441C3D1-8A48-46EB-9549-CE840BEB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CC6E2-8D26-4631-8261-4FA82DB2C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74235-338F-462C-8AA5-FAA6300A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13</cp:revision>
  <cp:lastPrinted>2024-01-11T07:41:00Z</cp:lastPrinted>
  <dcterms:created xsi:type="dcterms:W3CDTF">2025-01-21T09:37:00Z</dcterms:created>
  <dcterms:modified xsi:type="dcterms:W3CDTF">2025-03-25T06:41:00Z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  <property fmtid="{D5CDD505-2E9C-101B-9397-08002B2CF9AE}" pid="3" name="MediaServiceImageTags">
    <vt:lpwstr/>
  </property>
</Properties>
</file>