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7B" w:rsidRPr="005E2832" w:rsidRDefault="00F4187B" w:rsidP="00F4187B">
      <w:pPr>
        <w:tabs>
          <w:tab w:val="left" w:pos="420"/>
        </w:tabs>
        <w:rPr>
          <w:sz w:val="24"/>
          <w:szCs w:val="24"/>
          <w:lang w:val="de-DE"/>
        </w:rPr>
      </w:pPr>
    </w:p>
    <w:p w:rsidR="00885736" w:rsidRPr="005E2832" w:rsidRDefault="00F4187B" w:rsidP="00F4187B">
      <w:pPr>
        <w:tabs>
          <w:tab w:val="left" w:pos="420"/>
        </w:tabs>
        <w:jc w:val="both"/>
        <w:rPr>
          <w:sz w:val="24"/>
          <w:szCs w:val="24"/>
          <w:lang w:val="de-DE"/>
        </w:rPr>
      </w:pPr>
      <w:r w:rsidRPr="005E2832">
        <w:rPr>
          <w:sz w:val="24"/>
          <w:szCs w:val="24"/>
          <w:lang w:val="de-DE"/>
        </w:rPr>
        <w:tab/>
      </w:r>
      <w:r w:rsidRPr="005E2832">
        <w:rPr>
          <w:sz w:val="24"/>
          <w:szCs w:val="24"/>
          <w:lang w:val="de-DE"/>
        </w:rPr>
        <w:tab/>
      </w:r>
    </w:p>
    <w:p w:rsidR="00885736" w:rsidRPr="005E2832" w:rsidRDefault="00885736" w:rsidP="00F4187B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0867FD" w:rsidP="00BB1812">
      <w:pPr>
        <w:tabs>
          <w:tab w:val="left" w:pos="420"/>
        </w:tabs>
        <w:jc w:val="center"/>
        <w:rPr>
          <w:b/>
          <w:sz w:val="24"/>
          <w:szCs w:val="24"/>
          <w:lang w:val="de-DE"/>
        </w:rPr>
      </w:pPr>
      <w:r w:rsidRPr="005E2832">
        <w:rPr>
          <w:sz w:val="24"/>
          <w:szCs w:val="24"/>
          <w:lang w:val="de-DE"/>
        </w:rPr>
        <w:tab/>
      </w:r>
      <w:r w:rsidR="00BB1812" w:rsidRPr="005E2832">
        <w:rPr>
          <w:b/>
          <w:sz w:val="24"/>
          <w:szCs w:val="24"/>
          <w:lang w:val="de-DE"/>
        </w:rPr>
        <w:t xml:space="preserve">PROJE </w:t>
      </w:r>
      <w:proofErr w:type="gramStart"/>
      <w:r w:rsidR="00BB1812" w:rsidRPr="005E2832">
        <w:rPr>
          <w:b/>
          <w:sz w:val="24"/>
          <w:szCs w:val="24"/>
          <w:lang w:val="de-DE"/>
        </w:rPr>
        <w:t>FERAGAT  FORMU</w:t>
      </w:r>
      <w:proofErr w:type="gramEnd"/>
      <w:r w:rsidR="00BB1812" w:rsidRPr="005E2832">
        <w:rPr>
          <w:b/>
          <w:sz w:val="24"/>
          <w:szCs w:val="24"/>
          <w:lang w:val="de-DE"/>
        </w:rPr>
        <w:t xml:space="preserve"> </w:t>
      </w:r>
    </w:p>
    <w:p w:rsidR="00BB1812" w:rsidRPr="005E2832" w:rsidRDefault="00BB1812" w:rsidP="00BB1812">
      <w:pPr>
        <w:tabs>
          <w:tab w:val="left" w:pos="420"/>
        </w:tabs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  <w:r w:rsidRPr="005E2832">
        <w:rPr>
          <w:sz w:val="24"/>
          <w:szCs w:val="24"/>
          <w:lang w:val="de-DE"/>
        </w:rPr>
        <w:tab/>
      </w:r>
      <w:r w:rsidRPr="005E2832">
        <w:rPr>
          <w:sz w:val="24"/>
          <w:szCs w:val="24"/>
          <w:lang w:val="de-DE"/>
        </w:rPr>
        <w:tab/>
        <w:t xml:space="preserve">...... </w:t>
      </w:r>
      <w:proofErr w:type="spellStart"/>
      <w:proofErr w:type="gramStart"/>
      <w:r w:rsidRPr="005E2832">
        <w:rPr>
          <w:sz w:val="24"/>
          <w:szCs w:val="24"/>
          <w:lang w:val="de-DE"/>
        </w:rPr>
        <w:t>tarihinde</w:t>
      </w:r>
      <w:proofErr w:type="spellEnd"/>
      <w:r w:rsidRPr="005E2832">
        <w:rPr>
          <w:sz w:val="24"/>
          <w:szCs w:val="24"/>
          <w:lang w:val="de-DE"/>
        </w:rPr>
        <w:t xml:space="preserve">  </w:t>
      </w:r>
      <w:proofErr w:type="spellStart"/>
      <w:r w:rsidRPr="005E2832">
        <w:rPr>
          <w:sz w:val="24"/>
          <w:szCs w:val="24"/>
          <w:lang w:val="de-DE"/>
        </w:rPr>
        <w:t>Bilimsel</w:t>
      </w:r>
      <w:proofErr w:type="spellEnd"/>
      <w:proofErr w:type="gram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Araştırma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Projeleri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Komisyonunca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kabul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edilip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yürürlüğe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giren</w:t>
      </w:r>
      <w:proofErr w:type="spellEnd"/>
      <w:r w:rsidRPr="005E2832">
        <w:rPr>
          <w:sz w:val="24"/>
          <w:szCs w:val="24"/>
          <w:lang w:val="de-DE"/>
        </w:rPr>
        <w:t xml:space="preserve">  ………………. </w:t>
      </w:r>
      <w:proofErr w:type="spellStart"/>
      <w:r w:rsidRPr="005E2832">
        <w:rPr>
          <w:sz w:val="24"/>
          <w:szCs w:val="24"/>
          <w:lang w:val="de-DE"/>
        </w:rPr>
        <w:t>kod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ve</w:t>
      </w:r>
      <w:proofErr w:type="spellEnd"/>
      <w:r w:rsidRPr="005E2832">
        <w:rPr>
          <w:sz w:val="24"/>
          <w:szCs w:val="24"/>
          <w:lang w:val="de-DE"/>
        </w:rPr>
        <w:t>………………………………</w:t>
      </w:r>
      <w:proofErr w:type="gramStart"/>
      <w:r w:rsidRPr="005E2832">
        <w:rPr>
          <w:sz w:val="24"/>
          <w:szCs w:val="24"/>
          <w:lang w:val="de-DE"/>
        </w:rPr>
        <w:t>…….</w:t>
      </w:r>
      <w:proofErr w:type="gramEnd"/>
      <w:r w:rsidRPr="005E2832">
        <w:rPr>
          <w:sz w:val="24"/>
          <w:szCs w:val="24"/>
          <w:lang w:val="de-DE"/>
        </w:rPr>
        <w:t xml:space="preserve">. </w:t>
      </w:r>
      <w:proofErr w:type="spellStart"/>
      <w:r w:rsidRPr="005E2832">
        <w:rPr>
          <w:sz w:val="24"/>
          <w:szCs w:val="24"/>
          <w:lang w:val="de-DE"/>
        </w:rPr>
        <w:t>başlıklı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projede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araştırmacı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olarak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yer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alan</w:t>
      </w:r>
      <w:proofErr w:type="spellEnd"/>
      <w:r w:rsidRPr="005E2832">
        <w:rPr>
          <w:sz w:val="24"/>
          <w:szCs w:val="24"/>
          <w:lang w:val="de-DE"/>
        </w:rPr>
        <w:t xml:space="preserve"> hak </w:t>
      </w:r>
      <w:proofErr w:type="spellStart"/>
      <w:r w:rsidRPr="005E2832">
        <w:rPr>
          <w:sz w:val="24"/>
          <w:szCs w:val="24"/>
          <w:lang w:val="de-DE"/>
        </w:rPr>
        <w:t>sahiplerinden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aşağıdaki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beyan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ve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taahhüt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alınmış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olup</w:t>
      </w:r>
      <w:proofErr w:type="spellEnd"/>
      <w:r w:rsidRPr="005E2832">
        <w:rPr>
          <w:sz w:val="24"/>
          <w:szCs w:val="24"/>
          <w:lang w:val="de-DE"/>
        </w:rPr>
        <w:t xml:space="preserve">, </w:t>
      </w:r>
      <w:proofErr w:type="spellStart"/>
      <w:r w:rsidRPr="005E2832">
        <w:rPr>
          <w:sz w:val="24"/>
          <w:szCs w:val="24"/>
          <w:lang w:val="de-DE"/>
        </w:rPr>
        <w:t>ilgili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kişinin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projeden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çıkarılmasında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etik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ve</w:t>
      </w:r>
      <w:proofErr w:type="spellEnd"/>
      <w:r w:rsidRPr="005E2832">
        <w:rPr>
          <w:sz w:val="24"/>
          <w:szCs w:val="24"/>
          <w:lang w:val="de-DE"/>
        </w:rPr>
        <w:t>/</w:t>
      </w:r>
      <w:proofErr w:type="spellStart"/>
      <w:r w:rsidRPr="005E2832">
        <w:rPr>
          <w:sz w:val="24"/>
          <w:szCs w:val="24"/>
          <w:lang w:val="de-DE"/>
        </w:rPr>
        <w:t>veya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diğer</w:t>
      </w:r>
      <w:proofErr w:type="spellEnd"/>
      <w:r w:rsidRPr="005E2832">
        <w:rPr>
          <w:sz w:val="24"/>
          <w:szCs w:val="24"/>
          <w:lang w:val="de-DE"/>
        </w:rPr>
        <w:t xml:space="preserve"> hak </w:t>
      </w:r>
      <w:proofErr w:type="spellStart"/>
      <w:r w:rsidRPr="005E2832">
        <w:rPr>
          <w:sz w:val="24"/>
          <w:szCs w:val="24"/>
          <w:lang w:val="de-DE"/>
        </w:rPr>
        <w:t>ihlalinin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olmadığını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kabul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ve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beyan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ederim</w:t>
      </w:r>
      <w:proofErr w:type="spellEnd"/>
      <w:r w:rsidRPr="005E2832">
        <w:rPr>
          <w:sz w:val="24"/>
          <w:szCs w:val="24"/>
          <w:lang w:val="de-DE"/>
        </w:rPr>
        <w:t xml:space="preserve">. </w:t>
      </w: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7800"/>
        </w:tabs>
        <w:jc w:val="both"/>
        <w:rPr>
          <w:sz w:val="24"/>
          <w:szCs w:val="24"/>
          <w:lang w:val="de-DE"/>
        </w:rPr>
      </w:pPr>
      <w:r w:rsidRPr="005E2832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         </w:t>
      </w:r>
      <w:proofErr w:type="spellStart"/>
      <w:r w:rsidRPr="005E2832">
        <w:rPr>
          <w:sz w:val="24"/>
          <w:szCs w:val="24"/>
          <w:lang w:val="de-DE"/>
        </w:rPr>
        <w:t>İmza</w:t>
      </w:r>
      <w:proofErr w:type="spellEnd"/>
    </w:p>
    <w:p w:rsidR="00BB1812" w:rsidRPr="005E2832" w:rsidRDefault="00BB1812" w:rsidP="00BB1812">
      <w:pPr>
        <w:tabs>
          <w:tab w:val="left" w:pos="5700"/>
        </w:tabs>
        <w:jc w:val="both"/>
        <w:rPr>
          <w:sz w:val="24"/>
          <w:szCs w:val="24"/>
          <w:lang w:val="de-DE"/>
        </w:rPr>
      </w:pPr>
      <w:r w:rsidRPr="005E2832">
        <w:rPr>
          <w:sz w:val="24"/>
          <w:szCs w:val="24"/>
          <w:lang w:val="de-DE"/>
        </w:rPr>
        <w:tab/>
        <w:t xml:space="preserve">                         </w:t>
      </w:r>
      <w:proofErr w:type="spellStart"/>
      <w:r w:rsidRPr="005E2832">
        <w:rPr>
          <w:sz w:val="24"/>
          <w:szCs w:val="24"/>
          <w:lang w:val="de-DE"/>
        </w:rPr>
        <w:t>Proje</w:t>
      </w:r>
      <w:proofErr w:type="spellEnd"/>
      <w:r w:rsidRPr="005E2832">
        <w:rPr>
          <w:sz w:val="24"/>
          <w:szCs w:val="24"/>
          <w:lang w:val="de-DE"/>
        </w:rPr>
        <w:t xml:space="preserve"> </w:t>
      </w:r>
      <w:proofErr w:type="spellStart"/>
      <w:r w:rsidRPr="005E2832">
        <w:rPr>
          <w:sz w:val="24"/>
          <w:szCs w:val="24"/>
          <w:lang w:val="de-DE"/>
        </w:rPr>
        <w:t>Yürütücüsü</w:t>
      </w:r>
      <w:proofErr w:type="spellEnd"/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2981"/>
        <w:gridCol w:w="3078"/>
      </w:tblGrid>
      <w:tr w:rsidR="00BB1812" w:rsidRPr="005E2832" w:rsidTr="00ED0035">
        <w:tc>
          <w:tcPr>
            <w:tcW w:w="9214" w:type="dxa"/>
            <w:gridSpan w:val="3"/>
          </w:tcPr>
          <w:p w:rsidR="00BB1812" w:rsidRPr="005E2832" w:rsidRDefault="00BB1812" w:rsidP="00ED0035">
            <w:pPr>
              <w:tabs>
                <w:tab w:val="left" w:pos="420"/>
              </w:tabs>
              <w:jc w:val="both"/>
              <w:rPr>
                <w:sz w:val="24"/>
                <w:szCs w:val="24"/>
                <w:lang w:val="de-DE"/>
              </w:rPr>
            </w:pPr>
          </w:p>
          <w:p w:rsidR="00BB1812" w:rsidRPr="005E2832" w:rsidRDefault="00BB1812" w:rsidP="00ED0035">
            <w:pPr>
              <w:tabs>
                <w:tab w:val="left" w:pos="420"/>
              </w:tabs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5E2832">
              <w:rPr>
                <w:sz w:val="24"/>
                <w:szCs w:val="24"/>
                <w:lang w:val="de-DE"/>
              </w:rPr>
              <w:t>Aşağıda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belirtilen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kişi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>/</w:t>
            </w:r>
            <w:proofErr w:type="spellStart"/>
            <w:proofErr w:type="gramStart"/>
            <w:r w:rsidRPr="005E2832">
              <w:rPr>
                <w:sz w:val="24"/>
                <w:szCs w:val="24"/>
                <w:lang w:val="de-DE"/>
              </w:rPr>
              <w:t>kişiler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>,  …</w:t>
            </w:r>
            <w:proofErr w:type="gramEnd"/>
            <w:r w:rsidRPr="005E2832">
              <w:rPr>
                <w:sz w:val="24"/>
                <w:szCs w:val="24"/>
                <w:lang w:val="de-DE"/>
              </w:rPr>
              <w:t xml:space="preserve">……………..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kod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ve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>………………………………</w:t>
            </w:r>
            <w:proofErr w:type="gramStart"/>
            <w:r w:rsidRPr="005E2832">
              <w:rPr>
                <w:sz w:val="24"/>
                <w:szCs w:val="24"/>
                <w:lang w:val="de-DE"/>
              </w:rPr>
              <w:t>…….</w:t>
            </w:r>
            <w:proofErr w:type="gramEnd"/>
            <w:r w:rsidRPr="005E2832">
              <w:rPr>
                <w:sz w:val="24"/>
                <w:szCs w:val="24"/>
                <w:lang w:val="de-DE"/>
              </w:rPr>
              <w:t xml:space="preserve">. 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başlıklı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projeden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kendi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rızaları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ile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Pr="005E2832">
              <w:rPr>
                <w:sz w:val="24"/>
                <w:szCs w:val="24"/>
                <w:lang w:val="de-DE"/>
              </w:rPr>
              <w:t>ayrıldıklarını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sunulan</w:t>
            </w:r>
            <w:proofErr w:type="spellEnd"/>
            <w:proofErr w:type="gram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projenin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etik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ihlal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teşkil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etmediğini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ve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projeye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ilişkin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herhangi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bir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hak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talebinde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bulunmayacaklarını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kabul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ve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taahhüt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etmektedirler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>.</w:t>
            </w:r>
          </w:p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de-DE"/>
              </w:rPr>
            </w:pPr>
          </w:p>
        </w:tc>
      </w:tr>
      <w:tr w:rsidR="00BB1812" w:rsidRPr="005E2832" w:rsidTr="00ED0035">
        <w:tc>
          <w:tcPr>
            <w:tcW w:w="9214" w:type="dxa"/>
            <w:gridSpan w:val="3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de-DE"/>
              </w:rPr>
            </w:pPr>
            <w:proofErr w:type="spellStart"/>
            <w:r w:rsidRPr="005E2832">
              <w:rPr>
                <w:sz w:val="24"/>
                <w:szCs w:val="24"/>
                <w:lang w:val="de-DE"/>
              </w:rPr>
              <w:t>Beyanda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Bulunan</w:t>
            </w:r>
            <w:proofErr w:type="spellEnd"/>
            <w:r w:rsidRPr="005E283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Kişiler</w:t>
            </w:r>
            <w:proofErr w:type="spellEnd"/>
          </w:p>
        </w:tc>
      </w:tr>
      <w:tr w:rsidR="00BB1812" w:rsidRPr="005E2832" w:rsidTr="00ED0035">
        <w:tc>
          <w:tcPr>
            <w:tcW w:w="2962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de-DE"/>
              </w:rPr>
            </w:pPr>
            <w:r w:rsidRPr="005E2832">
              <w:rPr>
                <w:sz w:val="24"/>
                <w:szCs w:val="24"/>
                <w:lang w:val="de-DE"/>
              </w:rPr>
              <w:t xml:space="preserve">Adı </w:t>
            </w:r>
            <w:proofErr w:type="spellStart"/>
            <w:r w:rsidRPr="005E2832">
              <w:rPr>
                <w:sz w:val="24"/>
                <w:szCs w:val="24"/>
                <w:lang w:val="de-DE"/>
              </w:rPr>
              <w:t>Soyadı</w:t>
            </w:r>
            <w:proofErr w:type="spellEnd"/>
          </w:p>
        </w:tc>
        <w:tc>
          <w:tcPr>
            <w:tcW w:w="307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de-DE"/>
              </w:rPr>
            </w:pPr>
            <w:proofErr w:type="spellStart"/>
            <w:r w:rsidRPr="005E2832">
              <w:rPr>
                <w:sz w:val="24"/>
                <w:szCs w:val="24"/>
                <w:lang w:val="de-DE"/>
              </w:rPr>
              <w:t>Tarih</w:t>
            </w:r>
            <w:proofErr w:type="spellEnd"/>
          </w:p>
        </w:tc>
        <w:tc>
          <w:tcPr>
            <w:tcW w:w="318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  <w:lang w:val="de-DE"/>
              </w:rPr>
            </w:pPr>
            <w:proofErr w:type="spellStart"/>
            <w:r w:rsidRPr="005E2832">
              <w:rPr>
                <w:sz w:val="24"/>
                <w:szCs w:val="24"/>
                <w:lang w:val="de-DE"/>
              </w:rPr>
              <w:t>İmza</w:t>
            </w:r>
            <w:proofErr w:type="spellEnd"/>
          </w:p>
        </w:tc>
      </w:tr>
      <w:tr w:rsidR="00BB1812" w:rsidRPr="005E2832" w:rsidTr="00ED0035">
        <w:tc>
          <w:tcPr>
            <w:tcW w:w="2962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</w:tr>
      <w:tr w:rsidR="00BB1812" w:rsidRPr="005E2832" w:rsidTr="00ED0035">
        <w:tc>
          <w:tcPr>
            <w:tcW w:w="2962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</w:tr>
      <w:tr w:rsidR="00BB1812" w:rsidRPr="005E2832" w:rsidTr="00ED0035">
        <w:tc>
          <w:tcPr>
            <w:tcW w:w="2962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</w:tr>
      <w:tr w:rsidR="00BB1812" w:rsidRPr="005E2832" w:rsidTr="00ED0035">
        <w:tc>
          <w:tcPr>
            <w:tcW w:w="2962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</w:tcPr>
          <w:p w:rsidR="00BB1812" w:rsidRPr="005E2832" w:rsidRDefault="00BB1812" w:rsidP="00ED0035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sz w:val="24"/>
                <w:szCs w:val="24"/>
                <w:lang w:val="de-DE"/>
              </w:rPr>
            </w:pPr>
          </w:p>
        </w:tc>
      </w:tr>
    </w:tbl>
    <w:p w:rsidR="00BB1812" w:rsidRPr="005E2832" w:rsidRDefault="00BB1812" w:rsidP="00BB1812">
      <w:pPr>
        <w:tabs>
          <w:tab w:val="left" w:pos="420"/>
        </w:tabs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jc w:val="both"/>
        <w:rPr>
          <w:sz w:val="24"/>
          <w:szCs w:val="24"/>
          <w:lang w:val="de-DE"/>
        </w:rPr>
      </w:pPr>
    </w:p>
    <w:p w:rsidR="00BB1812" w:rsidRPr="005E2832" w:rsidRDefault="00BB1812" w:rsidP="00BB1812">
      <w:pPr>
        <w:jc w:val="both"/>
        <w:rPr>
          <w:sz w:val="24"/>
          <w:szCs w:val="24"/>
          <w:lang w:val="de-DE"/>
        </w:rPr>
      </w:pPr>
    </w:p>
    <w:p w:rsidR="00F4187B" w:rsidRPr="005E2832" w:rsidRDefault="00F4187B" w:rsidP="00BB1812">
      <w:pPr>
        <w:tabs>
          <w:tab w:val="left" w:pos="420"/>
        </w:tabs>
        <w:spacing w:line="276" w:lineRule="auto"/>
        <w:jc w:val="both"/>
        <w:rPr>
          <w:sz w:val="24"/>
          <w:szCs w:val="24"/>
          <w:lang w:val="de-DE"/>
        </w:rPr>
      </w:pPr>
      <w:r w:rsidRPr="005E2832">
        <w:rPr>
          <w:sz w:val="24"/>
          <w:szCs w:val="24"/>
        </w:rPr>
        <w:tab/>
      </w:r>
    </w:p>
    <w:sectPr w:rsidR="00F4187B" w:rsidRPr="005E2832" w:rsidSect="00955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1418" w:bottom="720" w:left="1418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83" w:rsidRDefault="00C35383" w:rsidP="00B45477">
      <w:r>
        <w:separator/>
      </w:r>
    </w:p>
  </w:endnote>
  <w:endnote w:type="continuationSeparator" w:id="0">
    <w:p w:rsidR="00C35383" w:rsidRDefault="00C35383" w:rsidP="00B4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32" w:rsidRDefault="005E28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92" w:rsidRDefault="00737C92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7E78A6">
      <w:rPr>
        <w:noProof/>
      </w:rPr>
      <w:t>1</w:t>
    </w:r>
    <w:r>
      <w:fldChar w:fldCharType="end"/>
    </w:r>
  </w:p>
  <w:p w:rsidR="00B45477" w:rsidRDefault="00B454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32" w:rsidRDefault="005E28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83" w:rsidRDefault="00C35383" w:rsidP="00B45477">
      <w:r>
        <w:separator/>
      </w:r>
    </w:p>
  </w:footnote>
  <w:footnote w:type="continuationSeparator" w:id="0">
    <w:p w:rsidR="00C35383" w:rsidRDefault="00C35383" w:rsidP="00B4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32" w:rsidRDefault="005E28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5E2832" w:rsidTr="00786573">
      <w:trPr>
        <w:trHeight w:val="1125"/>
      </w:trPr>
      <w:tc>
        <w:tcPr>
          <w:tcW w:w="1755" w:type="dxa"/>
          <w:vAlign w:val="center"/>
        </w:tcPr>
        <w:p w:rsidR="005E2832" w:rsidRPr="00777D43" w:rsidRDefault="007E78A6" w:rsidP="005E2832">
          <w:pPr>
            <w:pStyle w:val="stBilgi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0"/>
                <wp:wrapNone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5E2832" w:rsidRPr="004E15BC" w:rsidRDefault="005E2832" w:rsidP="005E2832">
          <w:pPr>
            <w:jc w:val="center"/>
            <w:rPr>
              <w:b/>
              <w:sz w:val="24"/>
              <w:szCs w:val="24"/>
            </w:rPr>
          </w:pPr>
          <w:r w:rsidRPr="00105174">
            <w:rPr>
              <w:b/>
              <w:sz w:val="24"/>
              <w:szCs w:val="24"/>
            </w:rPr>
            <w:t xml:space="preserve">BİLİMSEL ARAŞTIRMA PROJESİ </w:t>
          </w:r>
          <w:r w:rsidRPr="00EB0EB6">
            <w:rPr>
              <w:b/>
              <w:sz w:val="22"/>
              <w:szCs w:val="22"/>
            </w:rPr>
            <w:t>FERAGAT KABUL VE BEYAN FORMU</w:t>
          </w:r>
        </w:p>
      </w:tc>
      <w:tc>
        <w:tcPr>
          <w:tcW w:w="2381" w:type="dxa"/>
          <w:vAlign w:val="center"/>
        </w:tcPr>
        <w:p w:rsidR="005E2832" w:rsidRPr="004767D7" w:rsidRDefault="005E2832" w:rsidP="005E2832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 xml:space="preserve">Doküman No: </w:t>
          </w:r>
          <w:r>
            <w:rPr>
              <w:sz w:val="18"/>
              <w:szCs w:val="18"/>
            </w:rPr>
            <w:t>FR.TTO.012</w:t>
          </w:r>
          <w:bookmarkStart w:id="0" w:name="_GoBack"/>
          <w:bookmarkEnd w:id="0"/>
        </w:p>
        <w:p w:rsidR="005E2832" w:rsidRDefault="005E2832" w:rsidP="005E2832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Yayın Tarihi:</w:t>
          </w:r>
          <w:r>
            <w:rPr>
              <w:sz w:val="18"/>
              <w:szCs w:val="18"/>
            </w:rPr>
            <w:t xml:space="preserve"> 05.03.2025</w:t>
          </w:r>
        </w:p>
        <w:p w:rsidR="005E2832" w:rsidRPr="004767D7" w:rsidRDefault="005E2832" w:rsidP="005E2832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 xml:space="preserve"> 00</w:t>
          </w:r>
        </w:p>
        <w:p w:rsidR="005E2832" w:rsidRDefault="005E2832" w:rsidP="005E2832">
          <w:pPr>
            <w:pStyle w:val="stBilgi"/>
          </w:pPr>
          <w:r w:rsidRPr="004767D7">
            <w:rPr>
              <w:sz w:val="18"/>
              <w:szCs w:val="18"/>
            </w:rPr>
            <w:t>Revizyon Tarihi</w:t>
          </w:r>
          <w:r w:rsidRPr="003C5838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B45477" w:rsidRDefault="005C44A9" w:rsidP="005E2832">
    <w:pPr>
      <w:pStyle w:val="stBilgi"/>
      <w:jc w:val="right"/>
    </w:pPr>
    <w:r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32" w:rsidRDefault="005E28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729"/>
    <w:multiLevelType w:val="hybridMultilevel"/>
    <w:tmpl w:val="ED325E3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E5214"/>
    <w:multiLevelType w:val="hybridMultilevel"/>
    <w:tmpl w:val="62BE962E"/>
    <w:lvl w:ilvl="0" w:tplc="0B4A9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80B"/>
    <w:multiLevelType w:val="hybridMultilevel"/>
    <w:tmpl w:val="89BED8CC"/>
    <w:lvl w:ilvl="0" w:tplc="A3C8BE2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486C0C"/>
    <w:multiLevelType w:val="hybridMultilevel"/>
    <w:tmpl w:val="DCA8CAA6"/>
    <w:lvl w:ilvl="0" w:tplc="7C80AE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5139F"/>
    <w:multiLevelType w:val="hybridMultilevel"/>
    <w:tmpl w:val="FE2ED8B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B42CF"/>
    <w:multiLevelType w:val="hybridMultilevel"/>
    <w:tmpl w:val="62DC03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400CE"/>
    <w:multiLevelType w:val="hybridMultilevel"/>
    <w:tmpl w:val="79D0A5EC"/>
    <w:lvl w:ilvl="0" w:tplc="50BA8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D5A0C"/>
    <w:multiLevelType w:val="hybridMultilevel"/>
    <w:tmpl w:val="3138AF3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80DA3"/>
    <w:multiLevelType w:val="hybridMultilevel"/>
    <w:tmpl w:val="C10209A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9D"/>
    <w:rsid w:val="000078DA"/>
    <w:rsid w:val="000107E0"/>
    <w:rsid w:val="000149EB"/>
    <w:rsid w:val="00017857"/>
    <w:rsid w:val="00032B64"/>
    <w:rsid w:val="00046CCB"/>
    <w:rsid w:val="00050899"/>
    <w:rsid w:val="000625E9"/>
    <w:rsid w:val="00070D0C"/>
    <w:rsid w:val="00072BD6"/>
    <w:rsid w:val="0008327A"/>
    <w:rsid w:val="00086026"/>
    <w:rsid w:val="000867FD"/>
    <w:rsid w:val="000A29FA"/>
    <w:rsid w:val="000A682F"/>
    <w:rsid w:val="000E2BA2"/>
    <w:rsid w:val="000E5145"/>
    <w:rsid w:val="000F51DF"/>
    <w:rsid w:val="00100F1E"/>
    <w:rsid w:val="001460C6"/>
    <w:rsid w:val="001472CE"/>
    <w:rsid w:val="00155021"/>
    <w:rsid w:val="00197C32"/>
    <w:rsid w:val="001C20C4"/>
    <w:rsid w:val="001E6248"/>
    <w:rsid w:val="002135E8"/>
    <w:rsid w:val="002214E9"/>
    <w:rsid w:val="002245B3"/>
    <w:rsid w:val="00273433"/>
    <w:rsid w:val="00283C1C"/>
    <w:rsid w:val="002A7F03"/>
    <w:rsid w:val="002C3170"/>
    <w:rsid w:val="002D363C"/>
    <w:rsid w:val="002F5813"/>
    <w:rsid w:val="002F6569"/>
    <w:rsid w:val="003572F4"/>
    <w:rsid w:val="0036372C"/>
    <w:rsid w:val="00387C09"/>
    <w:rsid w:val="00395E7E"/>
    <w:rsid w:val="003A2605"/>
    <w:rsid w:val="003C21FC"/>
    <w:rsid w:val="003C63DA"/>
    <w:rsid w:val="003C6414"/>
    <w:rsid w:val="004006C6"/>
    <w:rsid w:val="004226A3"/>
    <w:rsid w:val="004549E7"/>
    <w:rsid w:val="004661E1"/>
    <w:rsid w:val="00473571"/>
    <w:rsid w:val="00486307"/>
    <w:rsid w:val="004B1CB9"/>
    <w:rsid w:val="004B292A"/>
    <w:rsid w:val="004B5C93"/>
    <w:rsid w:val="004C579C"/>
    <w:rsid w:val="004D76FC"/>
    <w:rsid w:val="00534441"/>
    <w:rsid w:val="00556846"/>
    <w:rsid w:val="00581D0D"/>
    <w:rsid w:val="005B145B"/>
    <w:rsid w:val="005C239B"/>
    <w:rsid w:val="005C44A9"/>
    <w:rsid w:val="005D7B53"/>
    <w:rsid w:val="005E2832"/>
    <w:rsid w:val="005F05FE"/>
    <w:rsid w:val="00605ED8"/>
    <w:rsid w:val="0062622A"/>
    <w:rsid w:val="00656D13"/>
    <w:rsid w:val="006806C6"/>
    <w:rsid w:val="00686DC4"/>
    <w:rsid w:val="006A669C"/>
    <w:rsid w:val="006A69BE"/>
    <w:rsid w:val="006D07E2"/>
    <w:rsid w:val="006F677E"/>
    <w:rsid w:val="00725903"/>
    <w:rsid w:val="00737C92"/>
    <w:rsid w:val="00785D01"/>
    <w:rsid w:val="007975EF"/>
    <w:rsid w:val="007C622A"/>
    <w:rsid w:val="007E78A6"/>
    <w:rsid w:val="00801644"/>
    <w:rsid w:val="008173C3"/>
    <w:rsid w:val="0082427D"/>
    <w:rsid w:val="00885736"/>
    <w:rsid w:val="008A4281"/>
    <w:rsid w:val="008A7838"/>
    <w:rsid w:val="008B0801"/>
    <w:rsid w:val="008C2538"/>
    <w:rsid w:val="008D492B"/>
    <w:rsid w:val="0095514B"/>
    <w:rsid w:val="009B60C8"/>
    <w:rsid w:val="009C2B5E"/>
    <w:rsid w:val="009D2729"/>
    <w:rsid w:val="009D64AD"/>
    <w:rsid w:val="009E1D53"/>
    <w:rsid w:val="009E1D61"/>
    <w:rsid w:val="00A04A65"/>
    <w:rsid w:val="00A050DF"/>
    <w:rsid w:val="00A17C22"/>
    <w:rsid w:val="00A37392"/>
    <w:rsid w:val="00A8235F"/>
    <w:rsid w:val="00AC187C"/>
    <w:rsid w:val="00AC7355"/>
    <w:rsid w:val="00AD2A51"/>
    <w:rsid w:val="00AF5269"/>
    <w:rsid w:val="00B17EAF"/>
    <w:rsid w:val="00B31FCB"/>
    <w:rsid w:val="00B423CF"/>
    <w:rsid w:val="00B436B8"/>
    <w:rsid w:val="00B45477"/>
    <w:rsid w:val="00B46B18"/>
    <w:rsid w:val="00B63247"/>
    <w:rsid w:val="00B6744C"/>
    <w:rsid w:val="00B97AF6"/>
    <w:rsid w:val="00BB1812"/>
    <w:rsid w:val="00BE09D1"/>
    <w:rsid w:val="00BE1478"/>
    <w:rsid w:val="00BF5541"/>
    <w:rsid w:val="00C12FF6"/>
    <w:rsid w:val="00C16211"/>
    <w:rsid w:val="00C200B7"/>
    <w:rsid w:val="00C2281A"/>
    <w:rsid w:val="00C32AEA"/>
    <w:rsid w:val="00C35383"/>
    <w:rsid w:val="00C3679D"/>
    <w:rsid w:val="00C5172D"/>
    <w:rsid w:val="00C614D7"/>
    <w:rsid w:val="00C70DD1"/>
    <w:rsid w:val="00C80C91"/>
    <w:rsid w:val="00CB3DC1"/>
    <w:rsid w:val="00CC5B27"/>
    <w:rsid w:val="00D12333"/>
    <w:rsid w:val="00D27CAA"/>
    <w:rsid w:val="00D42E3E"/>
    <w:rsid w:val="00D46F58"/>
    <w:rsid w:val="00D47375"/>
    <w:rsid w:val="00D71B9D"/>
    <w:rsid w:val="00D95B35"/>
    <w:rsid w:val="00D967B1"/>
    <w:rsid w:val="00DA3C82"/>
    <w:rsid w:val="00DB1341"/>
    <w:rsid w:val="00DB3EBF"/>
    <w:rsid w:val="00DB5276"/>
    <w:rsid w:val="00E5251B"/>
    <w:rsid w:val="00E53303"/>
    <w:rsid w:val="00E6222B"/>
    <w:rsid w:val="00E93E4F"/>
    <w:rsid w:val="00EB0EB6"/>
    <w:rsid w:val="00ED0035"/>
    <w:rsid w:val="00EF0590"/>
    <w:rsid w:val="00EF0AB0"/>
    <w:rsid w:val="00EF49DB"/>
    <w:rsid w:val="00F2443A"/>
    <w:rsid w:val="00F3309D"/>
    <w:rsid w:val="00F4187B"/>
    <w:rsid w:val="00F44D91"/>
    <w:rsid w:val="00F767AB"/>
    <w:rsid w:val="00F8078C"/>
    <w:rsid w:val="00F87168"/>
    <w:rsid w:val="00FB11C8"/>
    <w:rsid w:val="00FD48B0"/>
    <w:rsid w:val="00FD6BDA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3D6AA"/>
  <w15:chartTrackingRefBased/>
  <w15:docId w15:val="{F0DA7B7D-9FC4-4A52-8D21-9BD3C27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B9D"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3A2605"/>
    <w:rPr>
      <w:color w:val="0000FF"/>
      <w:u w:val="single"/>
    </w:rPr>
  </w:style>
  <w:style w:type="paragraph" w:styleId="NormalWeb">
    <w:name w:val="Normal (Web)"/>
    <w:basedOn w:val="Normal"/>
    <w:rsid w:val="007975EF"/>
    <w:pPr>
      <w:spacing w:before="100" w:beforeAutospacing="1" w:after="11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rsid w:val="00B4547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B45477"/>
    <w:rPr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47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B45477"/>
    <w:rPr>
      <w:lang w:val="tr-TR" w:eastAsia="tr-TR"/>
    </w:rPr>
  </w:style>
  <w:style w:type="paragraph" w:styleId="BalonMetni">
    <w:name w:val="Balloon Text"/>
    <w:basedOn w:val="Normal"/>
    <w:link w:val="BalonMetniChar"/>
    <w:rsid w:val="00B454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45477"/>
    <w:rPr>
      <w:rFonts w:ascii="Tahoma" w:hAnsi="Tahoma" w:cs="Tahoma"/>
      <w:sz w:val="16"/>
      <w:szCs w:val="16"/>
      <w:lang w:val="tr-TR" w:eastAsia="tr-TR"/>
    </w:rPr>
  </w:style>
  <w:style w:type="paragraph" w:styleId="KonuBal">
    <w:name w:val="Title"/>
    <w:basedOn w:val="Normal"/>
    <w:link w:val="KonuBalChar"/>
    <w:qFormat/>
    <w:rsid w:val="00EB0EB6"/>
    <w:pPr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link w:val="KonuBal"/>
    <w:rsid w:val="00EB0EB6"/>
    <w:rPr>
      <w:b/>
      <w:bCs/>
      <w:sz w:val="24"/>
      <w:szCs w:val="24"/>
    </w:rPr>
  </w:style>
  <w:style w:type="paragraph" w:styleId="AralkYok">
    <w:name w:val="No Spacing"/>
    <w:uiPriority w:val="1"/>
    <w:qFormat/>
    <w:rsid w:val="00581D0D"/>
    <w:pPr>
      <w:ind w:left="170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5E2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37FAE-F25D-4B47-8277-77736B8589F5}"/>
</file>

<file path=customXml/itemProps2.xml><?xml version="1.0" encoding="utf-8"?>
<ds:datastoreItem xmlns:ds="http://schemas.openxmlformats.org/officeDocument/2006/customXml" ds:itemID="{49A3EF17-190C-4AC4-947B-9DD329803F7A}"/>
</file>

<file path=customXml/itemProps3.xml><?xml version="1.0" encoding="utf-8"?>
<ds:datastoreItem xmlns:ds="http://schemas.openxmlformats.org/officeDocument/2006/customXml" ds:itemID="{9408C920-2393-4A67-94F6-C3E51B001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   :    B</vt:lpstr>
      <vt:lpstr>Sayı    :    B</vt:lpstr>
    </vt:vector>
  </TitlesOfParts>
  <Company>TÜBİTAK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 :    B</dc:title>
  <dc:subject/>
  <dc:creator>murat.aydos</dc:creator>
  <cp:keywords/>
  <dc:description/>
  <cp:lastModifiedBy>Beste BEKTAŞ</cp:lastModifiedBy>
  <cp:revision>2</cp:revision>
  <cp:lastPrinted>2021-07-29T11:33:00Z</cp:lastPrinted>
  <dcterms:created xsi:type="dcterms:W3CDTF">2025-03-05T06:51:00Z</dcterms:created>
  <dcterms:modified xsi:type="dcterms:W3CDTF">2025-03-05T06:51:00Z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